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9854" w14:textId="325F54B7" w:rsidR="002F2700" w:rsidRDefault="00A45010" w:rsidP="00A45010">
      <w:pPr>
        <w:jc w:val="center"/>
        <w:rPr>
          <w:b/>
          <w:bCs/>
          <w:sz w:val="28"/>
          <w:szCs w:val="28"/>
        </w:rPr>
      </w:pPr>
      <w:r w:rsidRPr="00A45010">
        <w:rPr>
          <w:b/>
          <w:bCs/>
          <w:sz w:val="28"/>
          <w:szCs w:val="28"/>
        </w:rPr>
        <w:t>Co jeść – Jak żyć na co dzień, zdrowo długo i szczęśliwie</w:t>
      </w:r>
    </w:p>
    <w:p w14:paraId="0E41C4A1" w14:textId="77777777" w:rsidR="00A45010" w:rsidRPr="00A45010" w:rsidRDefault="00A45010" w:rsidP="00A45010">
      <w:pPr>
        <w:jc w:val="center"/>
        <w:rPr>
          <w:b/>
          <w:bCs/>
          <w:sz w:val="4"/>
          <w:szCs w:val="4"/>
        </w:rPr>
      </w:pPr>
    </w:p>
    <w:p w14:paraId="6B252598" w14:textId="738B5710" w:rsidR="002F2700" w:rsidRDefault="002F2700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wzorcowa woda źródlana w każdym domu prosto z kranu – </w:t>
      </w:r>
      <w:hyperlink r:id="rId4" w:history="1">
        <w:r w:rsidRPr="00B32EE3">
          <w:rPr>
            <w:rStyle w:val="Hipercze"/>
            <w:color w:val="auto"/>
            <w:sz w:val="20"/>
            <w:szCs w:val="20"/>
            <w:u w:val="none"/>
          </w:rPr>
          <w:t>www.aktywatorwody.uzdrawianie.org</w:t>
        </w:r>
      </w:hyperlink>
      <w:r w:rsidRPr="00B32EE3">
        <w:rPr>
          <w:sz w:val="20"/>
          <w:szCs w:val="20"/>
        </w:rPr>
        <w:br/>
        <w:t xml:space="preserve">  w tej wodzie moczymy również mięso, owoce warzywa, </w:t>
      </w:r>
      <w:r w:rsidR="00BB3DCA" w:rsidRPr="00B32EE3">
        <w:rPr>
          <w:sz w:val="20"/>
          <w:szCs w:val="20"/>
        </w:rPr>
        <w:t xml:space="preserve">alkohol, </w:t>
      </w:r>
      <w:r w:rsidRPr="00B32EE3">
        <w:rPr>
          <w:sz w:val="20"/>
          <w:szCs w:val="20"/>
        </w:rPr>
        <w:t xml:space="preserve">wszystko w butelkach, puszkach </w:t>
      </w:r>
      <w:r w:rsidRPr="00B32EE3">
        <w:rPr>
          <w:sz w:val="20"/>
          <w:szCs w:val="20"/>
        </w:rPr>
        <w:br/>
        <w:t xml:space="preserve">  czy pojemnikach - do wody przechodzi chemia i inne </w:t>
      </w:r>
      <w:r w:rsidR="00B86C98" w:rsidRPr="00B32EE3">
        <w:rPr>
          <w:sz w:val="20"/>
          <w:szCs w:val="20"/>
        </w:rPr>
        <w:t>trucizny</w:t>
      </w:r>
      <w:r w:rsidRPr="00B32EE3">
        <w:rPr>
          <w:sz w:val="20"/>
          <w:szCs w:val="20"/>
        </w:rPr>
        <w:t>.</w:t>
      </w:r>
    </w:p>
    <w:p w14:paraId="4397F939" w14:textId="33BC0ACA" w:rsidR="00035488" w:rsidRPr="00B32EE3" w:rsidRDefault="00035488">
      <w:pPr>
        <w:rPr>
          <w:sz w:val="20"/>
          <w:szCs w:val="20"/>
        </w:rPr>
      </w:pPr>
      <w:r>
        <w:rPr>
          <w:sz w:val="20"/>
          <w:szCs w:val="20"/>
        </w:rPr>
        <w:t>- nie oglądać tv, szczególnie wiadomości, innych programów też nie. Nie wiadomo kiedy system może nadawać podprogowo,</w:t>
      </w:r>
      <w:r>
        <w:rPr>
          <w:sz w:val="20"/>
          <w:szCs w:val="20"/>
        </w:rPr>
        <w:br/>
        <w:t xml:space="preserve">  czyli programowanie umysłów oglądających. Internet może być bardziej bezpieczny na programowanie.</w:t>
      </w:r>
    </w:p>
    <w:p w14:paraId="50A7175F" w14:textId="55DDFE03" w:rsidR="00A201DB" w:rsidRPr="00B32EE3" w:rsidRDefault="00A201DB">
      <w:pPr>
        <w:rPr>
          <w:sz w:val="20"/>
          <w:szCs w:val="20"/>
        </w:rPr>
      </w:pPr>
      <w:r w:rsidRPr="00B32EE3">
        <w:rPr>
          <w:sz w:val="20"/>
          <w:szCs w:val="20"/>
        </w:rPr>
        <w:t>- pyłek</w:t>
      </w:r>
      <w:r w:rsidR="008F7E34" w:rsidRPr="00B32EE3">
        <w:rPr>
          <w:sz w:val="20"/>
          <w:szCs w:val="20"/>
        </w:rPr>
        <w:t xml:space="preserve"> pszczeli</w:t>
      </w:r>
      <w:r w:rsidRPr="00B32EE3">
        <w:rPr>
          <w:sz w:val="20"/>
          <w:szCs w:val="20"/>
        </w:rPr>
        <w:t xml:space="preserve"> i </w:t>
      </w:r>
      <w:proofErr w:type="spellStart"/>
      <w:r w:rsidRPr="00B32EE3">
        <w:rPr>
          <w:sz w:val="20"/>
          <w:szCs w:val="20"/>
        </w:rPr>
        <w:t>Moringa</w:t>
      </w:r>
      <w:proofErr w:type="spellEnd"/>
      <w:r w:rsidRPr="00B32EE3">
        <w:rPr>
          <w:sz w:val="20"/>
          <w:szCs w:val="20"/>
        </w:rPr>
        <w:t xml:space="preserve"> </w:t>
      </w:r>
      <w:r w:rsidR="0007010B" w:rsidRPr="00B32EE3">
        <w:rPr>
          <w:sz w:val="20"/>
          <w:szCs w:val="20"/>
        </w:rPr>
        <w:t xml:space="preserve">dla zdrowych </w:t>
      </w:r>
      <w:r w:rsidRPr="00B32EE3">
        <w:rPr>
          <w:sz w:val="20"/>
          <w:szCs w:val="20"/>
        </w:rPr>
        <w:t xml:space="preserve">w okresie </w:t>
      </w:r>
      <w:bookmarkStart w:id="0" w:name="_Hlk70480858"/>
      <w:r w:rsidRPr="00B32EE3">
        <w:rPr>
          <w:sz w:val="20"/>
          <w:szCs w:val="20"/>
        </w:rPr>
        <w:t>od jesieni do wiosny.</w:t>
      </w:r>
      <w:bookmarkEnd w:id="0"/>
      <w:r w:rsidR="0007010B" w:rsidRPr="00B32EE3">
        <w:rPr>
          <w:sz w:val="20"/>
          <w:szCs w:val="20"/>
        </w:rPr>
        <w:t xml:space="preserve"> </w:t>
      </w:r>
      <w:r w:rsidR="00C95E5D" w:rsidRPr="00B32EE3">
        <w:rPr>
          <w:sz w:val="20"/>
          <w:szCs w:val="20"/>
        </w:rPr>
        <w:t xml:space="preserve">Przy problemach zdrowotnych wiele </w:t>
      </w:r>
      <w:r w:rsidR="00C95E5D" w:rsidRPr="00B32EE3">
        <w:rPr>
          <w:sz w:val="20"/>
          <w:szCs w:val="20"/>
        </w:rPr>
        <w:br/>
        <w:t xml:space="preserve">  tygodni lub miesięcy</w:t>
      </w:r>
      <w:r w:rsidR="001A0319">
        <w:rPr>
          <w:sz w:val="20"/>
          <w:szCs w:val="20"/>
        </w:rPr>
        <w:t xml:space="preserve"> codziennie max. x 2</w:t>
      </w:r>
      <w:r w:rsidR="00C95E5D" w:rsidRPr="00B32EE3">
        <w:rPr>
          <w:sz w:val="20"/>
          <w:szCs w:val="20"/>
        </w:rPr>
        <w:t>.</w:t>
      </w:r>
    </w:p>
    <w:p w14:paraId="66F0C21E" w14:textId="77777777" w:rsidR="001D0F85" w:rsidRPr="00B32EE3" w:rsidRDefault="001D0F85" w:rsidP="001D0F85">
      <w:pPr>
        <w:rPr>
          <w:sz w:val="20"/>
          <w:szCs w:val="20"/>
        </w:rPr>
      </w:pPr>
      <w:r w:rsidRPr="00B32EE3">
        <w:rPr>
          <w:sz w:val="20"/>
          <w:szCs w:val="20"/>
        </w:rPr>
        <w:t>- herbata najlepiej ziołowa lub tradycyjne tylko liściaste np. Cejlońskie, zielone, w zimie czerwone.</w:t>
      </w:r>
    </w:p>
    <w:p w14:paraId="7D63A763" w14:textId="4F563E57" w:rsidR="001D0F85" w:rsidRPr="00B32EE3" w:rsidRDefault="001D0F85">
      <w:pPr>
        <w:rPr>
          <w:sz w:val="20"/>
          <w:szCs w:val="20"/>
        </w:rPr>
      </w:pPr>
      <w:r>
        <w:rPr>
          <w:sz w:val="20"/>
          <w:szCs w:val="20"/>
        </w:rPr>
        <w:t xml:space="preserve">- suszona żurawina, rodzynki luzem w kubku, może być morela ciemna (po kilka szt.), w sitku trawa cytrynowa, </w:t>
      </w:r>
      <w:r>
        <w:rPr>
          <w:sz w:val="20"/>
          <w:szCs w:val="20"/>
        </w:rPr>
        <w:br/>
        <w:t xml:space="preserve">  </w:t>
      </w:r>
      <w:proofErr w:type="spellStart"/>
      <w:r>
        <w:rPr>
          <w:sz w:val="20"/>
          <w:szCs w:val="20"/>
        </w:rPr>
        <w:t>pu-erh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earl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grey</w:t>
      </w:r>
      <w:proofErr w:type="spellEnd"/>
      <w:r>
        <w:rPr>
          <w:sz w:val="20"/>
          <w:szCs w:val="20"/>
        </w:rPr>
        <w:t xml:space="preserve"> – przykryć i pić za ok. godz.</w:t>
      </w:r>
    </w:p>
    <w:p w14:paraId="4916336C" w14:textId="1C5C796B" w:rsidR="00A201DB" w:rsidRPr="00B32EE3" w:rsidRDefault="00A201DB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herbata z konopi z dodatkiem pokrzywy, </w:t>
      </w:r>
      <w:proofErr w:type="spellStart"/>
      <w:r w:rsidRPr="00B32EE3">
        <w:rPr>
          <w:sz w:val="20"/>
          <w:szCs w:val="20"/>
        </w:rPr>
        <w:t>wilcacory</w:t>
      </w:r>
      <w:proofErr w:type="spellEnd"/>
      <w:r w:rsidRPr="00B32EE3">
        <w:rPr>
          <w:sz w:val="20"/>
          <w:szCs w:val="20"/>
        </w:rPr>
        <w:t>, miłorzębu lub innych - w zależności od potrzeb,</w:t>
      </w:r>
      <w:r w:rsidRPr="00B32EE3">
        <w:rPr>
          <w:sz w:val="20"/>
          <w:szCs w:val="20"/>
        </w:rPr>
        <w:br/>
        <w:t xml:space="preserve">  szczególnie od jesieni do wiosny.</w:t>
      </w:r>
    </w:p>
    <w:p w14:paraId="22AAB46C" w14:textId="5889C174" w:rsidR="00A201DB" w:rsidRPr="00B32EE3" w:rsidRDefault="00A201DB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od wiosny do jesieni, wielogodzinne kąpiele słoneczne (całe ciało </w:t>
      </w:r>
      <w:r w:rsidRPr="00B32E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2EE3">
        <w:rPr>
          <w:sz w:val="20"/>
          <w:szCs w:val="20"/>
        </w:rPr>
        <w:t>) – o ile nie ma przeciwskazań.</w:t>
      </w:r>
      <w:r w:rsidR="00AC2723" w:rsidRPr="00B32EE3">
        <w:rPr>
          <w:sz w:val="20"/>
          <w:szCs w:val="20"/>
        </w:rPr>
        <w:br/>
        <w:t xml:space="preserve">  Jeżeli są</w:t>
      </w:r>
      <w:r w:rsidR="00EC2F7F" w:rsidRPr="00B32EE3">
        <w:rPr>
          <w:sz w:val="20"/>
          <w:szCs w:val="20"/>
        </w:rPr>
        <w:t>,</w:t>
      </w:r>
      <w:r w:rsidR="00AC2723" w:rsidRPr="00B32EE3">
        <w:rPr>
          <w:sz w:val="20"/>
          <w:szCs w:val="20"/>
        </w:rPr>
        <w:t xml:space="preserve"> stopniowo, na krótko z przerwami na słońce.</w:t>
      </w:r>
    </w:p>
    <w:p w14:paraId="6DF44346" w14:textId="2869FCB2" w:rsidR="006B1E76" w:rsidRPr="00B32EE3" w:rsidRDefault="006B1E76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B927D7" w:rsidRPr="00B32EE3">
        <w:rPr>
          <w:sz w:val="20"/>
          <w:szCs w:val="20"/>
        </w:rPr>
        <w:t>spożywać dużo malin, borówek, jagód, poziomek w różnej postaci – najlepiej świeżych w sezonie.</w:t>
      </w:r>
    </w:p>
    <w:p w14:paraId="1B11412C" w14:textId="08A451C1" w:rsidR="00B927D7" w:rsidRPr="00B32EE3" w:rsidRDefault="00B927D7">
      <w:pPr>
        <w:rPr>
          <w:sz w:val="20"/>
          <w:szCs w:val="20"/>
        </w:rPr>
      </w:pPr>
      <w:r w:rsidRPr="00B32EE3">
        <w:rPr>
          <w:sz w:val="20"/>
          <w:szCs w:val="20"/>
        </w:rPr>
        <w:t>- pić codziennie w całym sezonie wyciskany sok (tylko) z selera naciowego w połączeniu z jabłkiem,</w:t>
      </w:r>
      <w:r w:rsidRPr="00B32EE3">
        <w:rPr>
          <w:sz w:val="20"/>
          <w:szCs w:val="20"/>
        </w:rPr>
        <w:br/>
        <w:t xml:space="preserve">  cytryną, grejpfrutem lub innym owocem.</w:t>
      </w:r>
    </w:p>
    <w:p w14:paraId="22E10F83" w14:textId="02632F47" w:rsidR="00B92C47" w:rsidRPr="00B32EE3" w:rsidRDefault="00B92C4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często kupować z dobrego źródła nóżki wieprzowe, przednie golonki na galaretę na wywar </w:t>
      </w:r>
      <w:r w:rsidRPr="00B32EE3">
        <w:rPr>
          <w:sz w:val="20"/>
          <w:szCs w:val="20"/>
        </w:rPr>
        <w:br/>
        <w:t xml:space="preserve">  do sosów i zup (</w:t>
      </w:r>
      <w:r w:rsidR="00CA4CA7" w:rsidRPr="00B32EE3">
        <w:rPr>
          <w:sz w:val="20"/>
          <w:szCs w:val="20"/>
        </w:rPr>
        <w:t>na małym ogniu i kil</w:t>
      </w:r>
      <w:r w:rsidR="0010417F" w:rsidRPr="00B32EE3">
        <w:rPr>
          <w:sz w:val="20"/>
          <w:szCs w:val="20"/>
        </w:rPr>
        <w:t>k</w:t>
      </w:r>
      <w:r w:rsidR="00CA4CA7" w:rsidRPr="00B32EE3">
        <w:rPr>
          <w:sz w:val="20"/>
          <w:szCs w:val="20"/>
        </w:rPr>
        <w:t>a godzin gotować).</w:t>
      </w:r>
    </w:p>
    <w:p w14:paraId="145B6BDD" w14:textId="2E4EEF03" w:rsidR="00EA25F4" w:rsidRPr="00B32EE3" w:rsidRDefault="00B927D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9D50C9" w:rsidRPr="00B32EE3">
        <w:rPr>
          <w:sz w:val="20"/>
          <w:szCs w:val="20"/>
        </w:rPr>
        <w:t xml:space="preserve">założyć uprawy warzyw: czosnek, cebula, </w:t>
      </w:r>
      <w:r w:rsidR="00EA25F4" w:rsidRPr="00B32EE3">
        <w:rPr>
          <w:sz w:val="20"/>
          <w:szCs w:val="20"/>
        </w:rPr>
        <w:t xml:space="preserve">szczypior, </w:t>
      </w:r>
      <w:r w:rsidR="009D50C9" w:rsidRPr="00B32EE3">
        <w:rPr>
          <w:sz w:val="20"/>
          <w:szCs w:val="20"/>
        </w:rPr>
        <w:t>selery (korzeń i nać), marchew, buraki, jarmuż,</w:t>
      </w:r>
      <w:r w:rsidR="00EA25F4" w:rsidRPr="00B32EE3">
        <w:rPr>
          <w:sz w:val="20"/>
          <w:szCs w:val="20"/>
        </w:rPr>
        <w:br/>
        <w:t xml:space="preserve">  pietruszka, koper, papryka, (koniecznie ostra), </w:t>
      </w:r>
      <w:r w:rsidR="009C2B6F" w:rsidRPr="00B32EE3">
        <w:rPr>
          <w:sz w:val="20"/>
          <w:szCs w:val="20"/>
        </w:rPr>
        <w:t xml:space="preserve">czosnek niedźwiedzi, </w:t>
      </w:r>
      <w:r w:rsidR="00EA25F4" w:rsidRPr="00B32EE3">
        <w:rPr>
          <w:sz w:val="20"/>
          <w:szCs w:val="20"/>
        </w:rPr>
        <w:t xml:space="preserve">ogórki (koniecznie na kiszenie), </w:t>
      </w:r>
      <w:r w:rsidR="009C2B6F" w:rsidRPr="00B32EE3">
        <w:rPr>
          <w:sz w:val="20"/>
          <w:szCs w:val="20"/>
        </w:rPr>
        <w:br/>
        <w:t xml:space="preserve">  pomidory (koniecznie   na przecier), poziomki</w:t>
      </w:r>
      <w:r w:rsidR="0013553F" w:rsidRPr="00B32EE3">
        <w:rPr>
          <w:sz w:val="20"/>
          <w:szCs w:val="20"/>
        </w:rPr>
        <w:t>, zioła</w:t>
      </w:r>
      <w:r w:rsidR="009C2B6F" w:rsidRPr="00B32EE3">
        <w:rPr>
          <w:sz w:val="20"/>
          <w:szCs w:val="20"/>
        </w:rPr>
        <w:t xml:space="preserve"> i innych</w:t>
      </w:r>
      <w:r w:rsidR="00EA25F4" w:rsidRPr="00B32EE3">
        <w:rPr>
          <w:sz w:val="20"/>
          <w:szCs w:val="20"/>
        </w:rPr>
        <w:br/>
        <w:t xml:space="preserve">   </w:t>
      </w:r>
      <w:bookmarkStart w:id="1" w:name="_Hlk70484465"/>
      <w:r w:rsidR="009D50C9" w:rsidRPr="00B32EE3">
        <w:rPr>
          <w:sz w:val="20"/>
          <w:szCs w:val="20"/>
        </w:rPr>
        <w:t xml:space="preserve">– </w:t>
      </w:r>
      <w:bookmarkEnd w:id="1"/>
      <w:r w:rsidR="009D50C9" w:rsidRPr="00B32EE3">
        <w:rPr>
          <w:sz w:val="20"/>
          <w:szCs w:val="20"/>
        </w:rPr>
        <w:t xml:space="preserve">krzewów: </w:t>
      </w:r>
      <w:r w:rsidR="009C2B6F" w:rsidRPr="00B32EE3">
        <w:rPr>
          <w:sz w:val="20"/>
          <w:szCs w:val="20"/>
        </w:rPr>
        <w:t xml:space="preserve">maliny, borówki, </w:t>
      </w:r>
      <w:r w:rsidR="00EF612C" w:rsidRPr="00B32EE3">
        <w:rPr>
          <w:sz w:val="20"/>
          <w:szCs w:val="20"/>
        </w:rPr>
        <w:t xml:space="preserve">aronia, </w:t>
      </w:r>
      <w:r w:rsidR="009D50C9" w:rsidRPr="00B32EE3">
        <w:rPr>
          <w:sz w:val="20"/>
          <w:szCs w:val="20"/>
        </w:rPr>
        <w:t xml:space="preserve">agrest, porzeczki (szczególnie czarna), pigwowiec, berberys, </w:t>
      </w:r>
      <w:r w:rsidR="006721C1" w:rsidRPr="00B32EE3">
        <w:rPr>
          <w:sz w:val="20"/>
          <w:szCs w:val="20"/>
        </w:rPr>
        <w:t>rokitnik</w:t>
      </w:r>
      <w:r w:rsidR="00EA25F4" w:rsidRPr="00B32EE3">
        <w:rPr>
          <w:sz w:val="20"/>
          <w:szCs w:val="20"/>
        </w:rPr>
        <w:t xml:space="preserve">, </w:t>
      </w:r>
      <w:r w:rsidR="009C2B6F" w:rsidRPr="00B32EE3">
        <w:rPr>
          <w:sz w:val="20"/>
          <w:szCs w:val="20"/>
        </w:rPr>
        <w:br/>
        <w:t xml:space="preserve">  głóg, dereń, orzechy laskowe (różne gat.)</w:t>
      </w:r>
      <w:r w:rsidR="00EA25F4" w:rsidRPr="00B32EE3">
        <w:rPr>
          <w:sz w:val="20"/>
          <w:szCs w:val="20"/>
        </w:rPr>
        <w:br/>
        <w:t xml:space="preserve">   – drzewa: </w:t>
      </w:r>
      <w:r w:rsidR="009C2B6F" w:rsidRPr="00B32EE3">
        <w:rPr>
          <w:sz w:val="20"/>
          <w:szCs w:val="20"/>
        </w:rPr>
        <w:t xml:space="preserve">stare odmiany jabłoni, grusz, śliw (szczególnie węgierka), morwa, </w:t>
      </w:r>
      <w:r w:rsidR="00CA4CA7" w:rsidRPr="00B32EE3">
        <w:rPr>
          <w:sz w:val="20"/>
          <w:szCs w:val="20"/>
        </w:rPr>
        <w:t>nektaryna, morela</w:t>
      </w:r>
      <w:r w:rsidR="003008D6">
        <w:rPr>
          <w:sz w:val="20"/>
          <w:szCs w:val="20"/>
        </w:rPr>
        <w:t>, brzoskwinia, jarzębina</w:t>
      </w:r>
      <w:r w:rsidR="00CA4CA7" w:rsidRPr="00B32EE3">
        <w:rPr>
          <w:sz w:val="20"/>
          <w:szCs w:val="20"/>
        </w:rPr>
        <w:br/>
      </w:r>
      <w:r w:rsidR="00EA25F4" w:rsidRPr="00B32EE3">
        <w:rPr>
          <w:sz w:val="20"/>
          <w:szCs w:val="20"/>
        </w:rPr>
        <w:br/>
      </w:r>
      <w:r w:rsidR="00F97035" w:rsidRPr="00B32EE3">
        <w:rPr>
          <w:sz w:val="20"/>
          <w:szCs w:val="20"/>
        </w:rPr>
        <w:t xml:space="preserve">- do marynat </w:t>
      </w:r>
      <w:r w:rsidR="00104349" w:rsidRPr="00B32EE3">
        <w:rPr>
          <w:sz w:val="20"/>
          <w:szCs w:val="20"/>
        </w:rPr>
        <w:t xml:space="preserve">i przetworów </w:t>
      </w:r>
      <w:r w:rsidR="00F97035" w:rsidRPr="00B32EE3">
        <w:rPr>
          <w:sz w:val="20"/>
          <w:szCs w:val="20"/>
        </w:rPr>
        <w:t xml:space="preserve">stosować tylko </w:t>
      </w:r>
      <w:r w:rsidR="00131763" w:rsidRPr="00B32EE3">
        <w:rPr>
          <w:sz w:val="20"/>
          <w:szCs w:val="20"/>
        </w:rPr>
        <w:t xml:space="preserve">naturalny </w:t>
      </w:r>
      <w:r w:rsidR="00F97035" w:rsidRPr="00B32EE3">
        <w:rPr>
          <w:sz w:val="20"/>
          <w:szCs w:val="20"/>
        </w:rPr>
        <w:t>ocet winny</w:t>
      </w:r>
      <w:r w:rsidR="00131763" w:rsidRPr="00B32EE3">
        <w:rPr>
          <w:sz w:val="20"/>
          <w:szCs w:val="20"/>
        </w:rPr>
        <w:t>.</w:t>
      </w:r>
    </w:p>
    <w:p w14:paraId="58FB5360" w14:textId="798257E3" w:rsidR="00F97035" w:rsidRPr="00B32EE3" w:rsidRDefault="00EA25F4">
      <w:pPr>
        <w:rPr>
          <w:sz w:val="20"/>
          <w:szCs w:val="20"/>
        </w:rPr>
      </w:pPr>
      <w:r w:rsidRPr="00B32EE3">
        <w:rPr>
          <w:sz w:val="20"/>
          <w:szCs w:val="20"/>
        </w:rPr>
        <w:t>- kisić kapustę i ogórki (ew</w:t>
      </w:r>
      <w:r w:rsidR="00E25435">
        <w:rPr>
          <w:sz w:val="20"/>
          <w:szCs w:val="20"/>
        </w:rPr>
        <w:t>.</w:t>
      </w:r>
      <w:r w:rsidRPr="00B32EE3">
        <w:rPr>
          <w:sz w:val="20"/>
          <w:szCs w:val="20"/>
        </w:rPr>
        <w:t xml:space="preserve"> też inne warzywa) na zimę – w dużych ilościach</w:t>
      </w:r>
      <w:r w:rsidR="00DF1723">
        <w:rPr>
          <w:sz w:val="20"/>
          <w:szCs w:val="20"/>
        </w:rPr>
        <w:t>, tylko z solą kamienną (bez jodu) Kłodawską</w:t>
      </w:r>
      <w:r w:rsidRPr="00B32EE3">
        <w:rPr>
          <w:sz w:val="20"/>
          <w:szCs w:val="20"/>
        </w:rPr>
        <w:t>.</w:t>
      </w:r>
    </w:p>
    <w:p w14:paraId="05484653" w14:textId="19960E8C" w:rsidR="00DD45E4" w:rsidRPr="00B32EE3" w:rsidRDefault="00F97035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nie używać do spożycia: ocet spirytusowy, sól warzona, cukier biały, </w:t>
      </w:r>
      <w:r w:rsidR="00DD45E4" w:rsidRPr="00B32EE3">
        <w:rPr>
          <w:sz w:val="20"/>
          <w:szCs w:val="20"/>
        </w:rPr>
        <w:t>mąka pszenna</w:t>
      </w:r>
      <w:r w:rsidR="005B6D46" w:rsidRPr="00B32EE3">
        <w:rPr>
          <w:sz w:val="20"/>
          <w:szCs w:val="20"/>
        </w:rPr>
        <w:t>.</w:t>
      </w:r>
    </w:p>
    <w:p w14:paraId="73613BB3" w14:textId="3B45C366" w:rsidR="005B6D46" w:rsidRPr="00B32EE3" w:rsidRDefault="00DD45E4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E25435" w:rsidRPr="00B32EE3">
        <w:rPr>
          <w:sz w:val="20"/>
          <w:szCs w:val="20"/>
        </w:rPr>
        <w:t xml:space="preserve">pieczywo </w:t>
      </w:r>
      <w:r w:rsidRPr="00B32EE3">
        <w:rPr>
          <w:sz w:val="20"/>
          <w:szCs w:val="20"/>
        </w:rPr>
        <w:t xml:space="preserve">piec w domu </w:t>
      </w:r>
      <w:r w:rsidR="005B6D46" w:rsidRPr="00B32EE3">
        <w:rPr>
          <w:sz w:val="20"/>
          <w:szCs w:val="20"/>
        </w:rPr>
        <w:t xml:space="preserve">tylko </w:t>
      </w:r>
      <w:r w:rsidRPr="00B32EE3">
        <w:rPr>
          <w:sz w:val="20"/>
          <w:szCs w:val="20"/>
        </w:rPr>
        <w:t>z mąki orkiszowej lub płaskurki</w:t>
      </w:r>
      <w:r w:rsidR="005B6D46" w:rsidRPr="00B32EE3">
        <w:rPr>
          <w:sz w:val="20"/>
          <w:szCs w:val="20"/>
        </w:rPr>
        <w:t xml:space="preserve"> czy samopszy</w:t>
      </w:r>
      <w:r w:rsidR="006D7D57">
        <w:rPr>
          <w:sz w:val="20"/>
          <w:szCs w:val="20"/>
        </w:rPr>
        <w:t xml:space="preserve"> (żytni jest ciężkostrawny)</w:t>
      </w:r>
    </w:p>
    <w:p w14:paraId="600405BA" w14:textId="72055E67" w:rsidR="004A60A8" w:rsidRPr="00B32EE3" w:rsidRDefault="005B6D46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>- nie kupować pieczywa, słodyczy (wyjątek: dobra czekolada gorzka również z orzechami</w:t>
      </w:r>
      <w:r w:rsidR="00E43D01">
        <w:rPr>
          <w:sz w:val="20"/>
          <w:szCs w:val="20"/>
        </w:rPr>
        <w:t xml:space="preserve"> tylko laskowymi</w:t>
      </w:r>
      <w:r w:rsidRPr="00B32EE3">
        <w:rPr>
          <w:sz w:val="20"/>
          <w:szCs w:val="20"/>
        </w:rPr>
        <w:t>),</w:t>
      </w:r>
      <w:r w:rsidRPr="00B32EE3">
        <w:rPr>
          <w:sz w:val="20"/>
          <w:szCs w:val="20"/>
        </w:rPr>
        <w:br/>
        <w:t xml:space="preserve">  produktów przetworzonych</w:t>
      </w:r>
      <w:r w:rsidR="00D13248" w:rsidRPr="00B32EE3">
        <w:rPr>
          <w:sz w:val="20"/>
          <w:szCs w:val="20"/>
        </w:rPr>
        <w:t xml:space="preserve">: soków (choćby </w:t>
      </w:r>
      <w:r w:rsidR="000E6E84" w:rsidRPr="00B32EE3">
        <w:rPr>
          <w:sz w:val="20"/>
          <w:szCs w:val="20"/>
        </w:rPr>
        <w:t xml:space="preserve"> </w:t>
      </w:r>
      <w:r w:rsidR="00D13248" w:rsidRPr="00B32EE3">
        <w:rPr>
          <w:sz w:val="20"/>
          <w:szCs w:val="20"/>
        </w:rPr>
        <w:t xml:space="preserve">najlepszych), pierogów </w:t>
      </w:r>
      <w:r w:rsidR="00E43D01">
        <w:rPr>
          <w:sz w:val="20"/>
          <w:szCs w:val="20"/>
        </w:rPr>
        <w:t xml:space="preserve">itp., </w:t>
      </w:r>
      <w:r w:rsidR="00D13248" w:rsidRPr="00B32EE3">
        <w:rPr>
          <w:sz w:val="20"/>
          <w:szCs w:val="20"/>
        </w:rPr>
        <w:t xml:space="preserve">w słoikach, </w:t>
      </w:r>
      <w:r w:rsidR="00DD0D07" w:rsidRPr="00B32EE3">
        <w:rPr>
          <w:sz w:val="20"/>
          <w:szCs w:val="20"/>
        </w:rPr>
        <w:t>puszkach</w:t>
      </w:r>
      <w:r w:rsidR="00E43D01">
        <w:rPr>
          <w:sz w:val="20"/>
          <w:szCs w:val="20"/>
        </w:rPr>
        <w:t>, kartonach, foliach,</w:t>
      </w:r>
      <w:r w:rsidR="00052878" w:rsidRPr="00B32EE3">
        <w:rPr>
          <w:sz w:val="20"/>
          <w:szCs w:val="20"/>
        </w:rPr>
        <w:br/>
        <w:t xml:space="preserve">  </w:t>
      </w:r>
      <w:r w:rsidR="00DD0D07" w:rsidRPr="00B32EE3">
        <w:rPr>
          <w:sz w:val="20"/>
          <w:szCs w:val="20"/>
        </w:rPr>
        <w:t>na</w:t>
      </w:r>
      <w:r w:rsidR="00052878" w:rsidRPr="00B32EE3">
        <w:rPr>
          <w:sz w:val="20"/>
          <w:szCs w:val="20"/>
        </w:rPr>
        <w:t xml:space="preserve"> </w:t>
      </w:r>
      <w:r w:rsidR="00DD0D07" w:rsidRPr="00B32EE3">
        <w:rPr>
          <w:sz w:val="20"/>
          <w:szCs w:val="20"/>
        </w:rPr>
        <w:t>grilla, sosów, zupek, kostek,</w:t>
      </w:r>
      <w:r w:rsidR="000E6E84" w:rsidRPr="00B32EE3">
        <w:rPr>
          <w:sz w:val="20"/>
          <w:szCs w:val="20"/>
        </w:rPr>
        <w:t xml:space="preserve"> </w:t>
      </w:r>
      <w:proofErr w:type="spellStart"/>
      <w:r w:rsidR="000E6E84" w:rsidRPr="00B32EE3">
        <w:rPr>
          <w:sz w:val="20"/>
          <w:szCs w:val="20"/>
        </w:rPr>
        <w:t>wegety</w:t>
      </w:r>
      <w:proofErr w:type="spellEnd"/>
      <w:r w:rsidR="000E6E84" w:rsidRPr="00B32EE3">
        <w:rPr>
          <w:sz w:val="20"/>
          <w:szCs w:val="20"/>
        </w:rPr>
        <w:t xml:space="preserve">, chrupek, chipsów, makaronów, </w:t>
      </w:r>
      <w:r w:rsidR="00052878" w:rsidRPr="00B32EE3">
        <w:rPr>
          <w:sz w:val="20"/>
          <w:szCs w:val="20"/>
        </w:rPr>
        <w:t xml:space="preserve">płatków, </w:t>
      </w:r>
      <w:r w:rsidR="000E6E84" w:rsidRPr="00B32EE3">
        <w:rPr>
          <w:sz w:val="20"/>
          <w:szCs w:val="20"/>
        </w:rPr>
        <w:t>żadnych olejów</w:t>
      </w:r>
      <w:r w:rsidR="00052878" w:rsidRPr="00B32EE3">
        <w:rPr>
          <w:sz w:val="20"/>
          <w:szCs w:val="20"/>
        </w:rPr>
        <w:br/>
        <w:t xml:space="preserve">  </w:t>
      </w:r>
      <w:r w:rsidR="000E6E84" w:rsidRPr="00B32EE3">
        <w:rPr>
          <w:sz w:val="20"/>
          <w:szCs w:val="20"/>
        </w:rPr>
        <w:t>(</w:t>
      </w:r>
      <w:proofErr w:type="spellStart"/>
      <w:r w:rsidR="000E6E84" w:rsidRPr="00B32EE3">
        <w:rPr>
          <w:sz w:val="20"/>
          <w:szCs w:val="20"/>
        </w:rPr>
        <w:t>ew</w:t>
      </w:r>
      <w:proofErr w:type="spellEnd"/>
      <w:r w:rsidR="000E6E84" w:rsidRPr="00B32EE3">
        <w:rPr>
          <w:sz w:val="20"/>
          <w:szCs w:val="20"/>
        </w:rPr>
        <w:t xml:space="preserve"> oliwa z Grecji)</w:t>
      </w:r>
    </w:p>
    <w:p w14:paraId="1B8140F2" w14:textId="7EA77A0C" w:rsidR="004A60A8" w:rsidRPr="00B32EE3" w:rsidRDefault="004A60A8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>- ograniczać spożywanie mięsa, hodować (jeśli możliwe) drób, króliki, kozy</w:t>
      </w:r>
      <w:r w:rsidR="00E25435">
        <w:rPr>
          <w:sz w:val="20"/>
          <w:szCs w:val="20"/>
        </w:rPr>
        <w:t xml:space="preserve"> (</w:t>
      </w:r>
      <w:proofErr w:type="spellStart"/>
      <w:r w:rsidR="00E25435">
        <w:rPr>
          <w:sz w:val="20"/>
          <w:szCs w:val="20"/>
        </w:rPr>
        <w:t>krowy-nie</w:t>
      </w:r>
      <w:proofErr w:type="spellEnd"/>
      <w:r w:rsidR="00E25435">
        <w:rPr>
          <w:sz w:val="20"/>
          <w:szCs w:val="20"/>
        </w:rPr>
        <w:t>)</w:t>
      </w:r>
      <w:r w:rsidRPr="00B32EE3">
        <w:rPr>
          <w:sz w:val="20"/>
          <w:szCs w:val="20"/>
        </w:rPr>
        <w:t xml:space="preserve"> </w:t>
      </w:r>
      <w:r w:rsidR="00B1015D" w:rsidRPr="00B32EE3">
        <w:rPr>
          <w:sz w:val="20"/>
          <w:szCs w:val="20"/>
        </w:rPr>
        <w:t>itp.</w:t>
      </w:r>
    </w:p>
    <w:p w14:paraId="3A9C1930" w14:textId="1E3BA045" w:rsidR="00B1015D" w:rsidRDefault="00B1015D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jeżeli już ma być mięso to z przewagą tłuszczy (żółtka, smalec, słonina, </w:t>
      </w:r>
      <w:r w:rsidR="00E861AD">
        <w:rPr>
          <w:sz w:val="20"/>
          <w:szCs w:val="20"/>
        </w:rPr>
        <w:t xml:space="preserve">boczek, </w:t>
      </w:r>
      <w:r w:rsidRPr="00B32EE3">
        <w:rPr>
          <w:sz w:val="20"/>
          <w:szCs w:val="20"/>
        </w:rPr>
        <w:t>śmietana 36%) tylko bez</w:t>
      </w:r>
      <w:r w:rsidRPr="00B32EE3">
        <w:rPr>
          <w:sz w:val="20"/>
          <w:szCs w:val="20"/>
        </w:rPr>
        <w:br/>
        <w:t xml:space="preserve">  węglowodanów </w:t>
      </w:r>
      <w:bookmarkStart w:id="2" w:name="_Hlk71889316"/>
      <w:r w:rsidRPr="00B32EE3">
        <w:rPr>
          <w:sz w:val="20"/>
          <w:szCs w:val="20"/>
        </w:rPr>
        <w:t xml:space="preserve">(pieczywo, ziemniaki, kasze, makarony itp.) </w:t>
      </w:r>
      <w:bookmarkEnd w:id="2"/>
      <w:r w:rsidRPr="00B32EE3">
        <w:rPr>
          <w:sz w:val="20"/>
          <w:szCs w:val="20"/>
        </w:rPr>
        <w:t xml:space="preserve">– żywienie optymalne lub dieta </w:t>
      </w:r>
      <w:proofErr w:type="spellStart"/>
      <w:r w:rsidRPr="00B32EE3">
        <w:rPr>
          <w:sz w:val="20"/>
          <w:szCs w:val="20"/>
        </w:rPr>
        <w:t>ketogeniczna</w:t>
      </w:r>
      <w:proofErr w:type="spellEnd"/>
      <w:r w:rsidRPr="00B32EE3">
        <w:rPr>
          <w:sz w:val="20"/>
          <w:szCs w:val="20"/>
        </w:rPr>
        <w:t>.</w:t>
      </w:r>
    </w:p>
    <w:p w14:paraId="70803DDF" w14:textId="69B99DF6" w:rsidR="00E861AD" w:rsidRPr="00B32EE3" w:rsidRDefault="00E861AD" w:rsidP="00DD0D07">
      <w:pPr>
        <w:rPr>
          <w:sz w:val="20"/>
          <w:szCs w:val="20"/>
        </w:rPr>
      </w:pPr>
      <w:r>
        <w:rPr>
          <w:sz w:val="20"/>
          <w:szCs w:val="20"/>
        </w:rPr>
        <w:t>- węglowodany czyli: pieczywo, ziemniaki kasze ryż i wszystkie mączne spożywamy np. z warzywami.</w:t>
      </w:r>
      <w:r w:rsidR="007762A1">
        <w:rPr>
          <w:sz w:val="20"/>
          <w:szCs w:val="20"/>
        </w:rPr>
        <w:t xml:space="preserve"> Węglowodanów</w:t>
      </w:r>
      <w:r>
        <w:rPr>
          <w:sz w:val="20"/>
          <w:szCs w:val="20"/>
        </w:rPr>
        <w:br/>
        <w:t xml:space="preserve">  </w:t>
      </w:r>
      <w:r w:rsidR="007762A1">
        <w:rPr>
          <w:sz w:val="20"/>
          <w:szCs w:val="20"/>
        </w:rPr>
        <w:t>n</w:t>
      </w:r>
      <w:r>
        <w:rPr>
          <w:sz w:val="20"/>
          <w:szCs w:val="20"/>
        </w:rPr>
        <w:t xml:space="preserve">ie łączymy z białkami: mięso, wędliny, nabiał, ryby, jajka. </w:t>
      </w:r>
      <w:r w:rsidR="004D52F7">
        <w:rPr>
          <w:sz w:val="20"/>
          <w:szCs w:val="20"/>
        </w:rPr>
        <w:t>Białka możemy łączyć z warzywami (kotlet z surówką)</w:t>
      </w:r>
      <w:r w:rsidR="004D52F7"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>Żywienie rozdzielne - wykłady Heleny Smereczyńskiej</w:t>
      </w:r>
      <w:r w:rsidR="004D52F7">
        <w:rPr>
          <w:sz w:val="20"/>
          <w:szCs w:val="20"/>
        </w:rPr>
        <w:t xml:space="preserve"> w </w:t>
      </w:r>
      <w:proofErr w:type="spellStart"/>
      <w:r w:rsidR="004D52F7">
        <w:rPr>
          <w:sz w:val="20"/>
          <w:szCs w:val="20"/>
        </w:rPr>
        <w:t>internecie</w:t>
      </w:r>
      <w:proofErr w:type="spellEnd"/>
      <w:r w:rsidR="007762A1">
        <w:rPr>
          <w:sz w:val="20"/>
          <w:szCs w:val="20"/>
        </w:rPr>
        <w:t>.</w:t>
      </w:r>
    </w:p>
    <w:p w14:paraId="5E39216C" w14:textId="34269CF2" w:rsidR="00B1015D" w:rsidRPr="00B32EE3" w:rsidRDefault="00B1015D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zrezygnować całkowicie z węglowodanów (pieczywo, ziemniaki, kasze, ryż, makarony, ciasta, słodycze, </w:t>
      </w:r>
      <w:r w:rsidRPr="00B32EE3">
        <w:rPr>
          <w:sz w:val="20"/>
          <w:szCs w:val="20"/>
        </w:rPr>
        <w:br/>
        <w:t xml:space="preserve">  mączne produkty, zbyt słodkie owoce itp.) – dot. </w:t>
      </w:r>
      <w:r w:rsidR="001E702F" w:rsidRPr="00B32EE3">
        <w:rPr>
          <w:sz w:val="20"/>
          <w:szCs w:val="20"/>
        </w:rPr>
        <w:t>s</w:t>
      </w:r>
      <w:r w:rsidRPr="00B32EE3">
        <w:rPr>
          <w:sz w:val="20"/>
          <w:szCs w:val="20"/>
        </w:rPr>
        <w:t>zczególnie</w:t>
      </w:r>
      <w:r w:rsidR="001E702F" w:rsidRPr="00B32EE3">
        <w:rPr>
          <w:sz w:val="20"/>
          <w:szCs w:val="20"/>
        </w:rPr>
        <w:t xml:space="preserve"> osób przewlekłe chorych ale i zdrowych.</w:t>
      </w:r>
    </w:p>
    <w:p w14:paraId="1C19052F" w14:textId="0F00FEE5" w:rsidR="00052878" w:rsidRPr="00B32EE3" w:rsidRDefault="00052878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t>- sporadycznie</w:t>
      </w:r>
      <w:r w:rsidR="00EF612C" w:rsidRPr="00B32EE3">
        <w:rPr>
          <w:sz w:val="20"/>
          <w:szCs w:val="20"/>
        </w:rPr>
        <w:t xml:space="preserve"> kupować w sklepach </w:t>
      </w:r>
      <w:r w:rsidR="006A5CD2" w:rsidRPr="00B32EE3">
        <w:rPr>
          <w:sz w:val="20"/>
          <w:szCs w:val="20"/>
        </w:rPr>
        <w:t xml:space="preserve">świeże </w:t>
      </w:r>
      <w:r w:rsidRPr="00B32EE3">
        <w:rPr>
          <w:sz w:val="20"/>
          <w:szCs w:val="20"/>
        </w:rPr>
        <w:t>owoce i warzywa, mrożone</w:t>
      </w:r>
      <w:r w:rsidR="00C46200" w:rsidRPr="00B32EE3">
        <w:rPr>
          <w:sz w:val="20"/>
          <w:szCs w:val="20"/>
        </w:rPr>
        <w:t xml:space="preserve"> </w:t>
      </w:r>
      <w:r w:rsidR="00EF612C" w:rsidRPr="00B32EE3">
        <w:rPr>
          <w:sz w:val="20"/>
          <w:szCs w:val="20"/>
        </w:rPr>
        <w:t xml:space="preserve">tak, </w:t>
      </w:r>
      <w:r w:rsidR="00C46200" w:rsidRPr="00B32EE3">
        <w:rPr>
          <w:sz w:val="20"/>
          <w:szCs w:val="20"/>
        </w:rPr>
        <w:t>na co</w:t>
      </w:r>
      <w:r w:rsidR="00EF612C" w:rsidRPr="00B32EE3">
        <w:rPr>
          <w:sz w:val="20"/>
          <w:szCs w:val="20"/>
        </w:rPr>
        <w:t xml:space="preserve"> </w:t>
      </w:r>
      <w:r w:rsidR="00C46200" w:rsidRPr="00B32EE3">
        <w:rPr>
          <w:sz w:val="20"/>
          <w:szCs w:val="20"/>
        </w:rPr>
        <w:t>dzień</w:t>
      </w:r>
      <w:r w:rsidR="00EF612C" w:rsidRPr="00B32EE3">
        <w:rPr>
          <w:sz w:val="20"/>
          <w:szCs w:val="20"/>
        </w:rPr>
        <w:t xml:space="preserve"> w okresie zimy</w:t>
      </w:r>
      <w:r w:rsidR="004A52E4" w:rsidRPr="00B32EE3">
        <w:rPr>
          <w:sz w:val="20"/>
          <w:szCs w:val="20"/>
        </w:rPr>
        <w:t xml:space="preserve">. </w:t>
      </w:r>
      <w:r w:rsidR="00EF612C" w:rsidRPr="00B32EE3">
        <w:rPr>
          <w:sz w:val="20"/>
          <w:szCs w:val="20"/>
        </w:rPr>
        <w:br/>
        <w:t xml:space="preserve">  </w:t>
      </w:r>
      <w:r w:rsidR="004A52E4" w:rsidRPr="00B32EE3">
        <w:rPr>
          <w:sz w:val="20"/>
          <w:szCs w:val="20"/>
        </w:rPr>
        <w:t>R</w:t>
      </w:r>
      <w:r w:rsidRPr="00B32EE3">
        <w:rPr>
          <w:sz w:val="20"/>
          <w:szCs w:val="20"/>
        </w:rPr>
        <w:t>yby</w:t>
      </w:r>
      <w:r w:rsidR="006A5CD2" w:rsidRPr="00B32EE3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tylko morskie</w:t>
      </w:r>
      <w:r w:rsidR="00EF612C" w:rsidRPr="00B32EE3">
        <w:rPr>
          <w:sz w:val="20"/>
          <w:szCs w:val="20"/>
        </w:rPr>
        <w:t xml:space="preserve"> </w:t>
      </w:r>
      <w:r w:rsidR="006A5CD2" w:rsidRPr="00B32EE3">
        <w:rPr>
          <w:sz w:val="20"/>
          <w:szCs w:val="20"/>
        </w:rPr>
        <w:t>(oprócz łososia w każdej postaci!)</w:t>
      </w:r>
      <w:r w:rsidRPr="00B32EE3">
        <w:rPr>
          <w:sz w:val="20"/>
          <w:szCs w:val="20"/>
        </w:rPr>
        <w:t xml:space="preserve"> - dorsz, morszczuk, makrela, </w:t>
      </w:r>
      <w:r w:rsidR="006A5CD2" w:rsidRPr="00B32EE3">
        <w:rPr>
          <w:sz w:val="20"/>
          <w:szCs w:val="20"/>
        </w:rPr>
        <w:t>śledź</w:t>
      </w:r>
      <w:r w:rsidRPr="00B32EE3">
        <w:rPr>
          <w:sz w:val="20"/>
          <w:szCs w:val="20"/>
        </w:rPr>
        <w:t>, halibut</w:t>
      </w:r>
      <w:r w:rsidR="006A5CD2" w:rsidRPr="00B32EE3">
        <w:rPr>
          <w:sz w:val="20"/>
          <w:szCs w:val="20"/>
        </w:rPr>
        <w:t>, sardynki,</w:t>
      </w:r>
      <w:r w:rsidR="00EF612C" w:rsidRPr="00B32EE3">
        <w:rPr>
          <w:sz w:val="20"/>
          <w:szCs w:val="20"/>
        </w:rPr>
        <w:br/>
        <w:t xml:space="preserve">  </w:t>
      </w:r>
      <w:r w:rsidR="006A5CD2" w:rsidRPr="00B32EE3">
        <w:rPr>
          <w:sz w:val="20"/>
          <w:szCs w:val="20"/>
        </w:rPr>
        <w:t>mintaj,</w:t>
      </w:r>
      <w:r w:rsidR="00C46200" w:rsidRPr="00B32EE3">
        <w:rPr>
          <w:sz w:val="20"/>
          <w:szCs w:val="20"/>
        </w:rPr>
        <w:t xml:space="preserve"> flądra.</w:t>
      </w:r>
      <w:r w:rsidR="00EF612C" w:rsidRPr="00B32EE3">
        <w:rPr>
          <w:sz w:val="20"/>
          <w:szCs w:val="20"/>
        </w:rPr>
        <w:t xml:space="preserve"> </w:t>
      </w:r>
      <w:r w:rsidR="00C46200" w:rsidRPr="00B32EE3">
        <w:rPr>
          <w:sz w:val="20"/>
          <w:szCs w:val="20"/>
        </w:rPr>
        <w:t>N</w:t>
      </w:r>
      <w:r w:rsidR="006A5CD2" w:rsidRPr="00B32EE3">
        <w:rPr>
          <w:sz w:val="20"/>
          <w:szCs w:val="20"/>
        </w:rPr>
        <w:t>ie spożywamy ryb słodkowodnych</w:t>
      </w:r>
      <w:r w:rsidR="00C46200" w:rsidRPr="00B32EE3">
        <w:rPr>
          <w:sz w:val="20"/>
          <w:szCs w:val="20"/>
        </w:rPr>
        <w:t xml:space="preserve"> i żadnych panierowanych, na tackach, w słoikach </w:t>
      </w:r>
      <w:r w:rsidR="00EF612C" w:rsidRPr="00B32EE3">
        <w:rPr>
          <w:sz w:val="20"/>
          <w:szCs w:val="20"/>
        </w:rPr>
        <w:t>itp.</w:t>
      </w:r>
    </w:p>
    <w:p w14:paraId="0C182FFB" w14:textId="0D7771A7" w:rsidR="00264381" w:rsidRPr="00B32EE3" w:rsidRDefault="00264381" w:rsidP="00DD0D07">
      <w:pPr>
        <w:rPr>
          <w:sz w:val="20"/>
          <w:szCs w:val="20"/>
        </w:rPr>
      </w:pPr>
      <w:r w:rsidRPr="00B32EE3">
        <w:rPr>
          <w:sz w:val="20"/>
          <w:szCs w:val="20"/>
        </w:rPr>
        <w:lastRenderedPageBreak/>
        <w:t>- smażyć tylko na dobrym smalcu ( najlepiej zrobiony w domy ze słoniny)</w:t>
      </w:r>
      <w:r w:rsidRPr="00B32EE3">
        <w:rPr>
          <w:sz w:val="20"/>
          <w:szCs w:val="20"/>
        </w:rPr>
        <w:br/>
        <w:t xml:space="preserve">  naleśniki, placuszki jaglane</w:t>
      </w:r>
      <w:r w:rsidR="00E861AD">
        <w:rPr>
          <w:sz w:val="20"/>
          <w:szCs w:val="20"/>
        </w:rPr>
        <w:t xml:space="preserve"> dla dzieci</w:t>
      </w:r>
      <w:r w:rsidRPr="00B32EE3">
        <w:rPr>
          <w:sz w:val="20"/>
          <w:szCs w:val="20"/>
        </w:rPr>
        <w:t xml:space="preserve"> </w:t>
      </w:r>
      <w:r w:rsidR="00A12A14" w:rsidRPr="00B32EE3">
        <w:rPr>
          <w:sz w:val="20"/>
          <w:szCs w:val="20"/>
        </w:rPr>
        <w:t xml:space="preserve">itp. </w:t>
      </w:r>
      <w:r w:rsidRPr="00B32EE3">
        <w:rPr>
          <w:sz w:val="20"/>
          <w:szCs w:val="20"/>
        </w:rPr>
        <w:t xml:space="preserve">smażyć na </w:t>
      </w:r>
      <w:r w:rsidR="00052878" w:rsidRPr="00B32EE3">
        <w:rPr>
          <w:sz w:val="20"/>
          <w:szCs w:val="20"/>
        </w:rPr>
        <w:t>dobrym</w:t>
      </w:r>
      <w:r w:rsidRPr="00B32EE3">
        <w:rPr>
          <w:sz w:val="20"/>
          <w:szCs w:val="20"/>
        </w:rPr>
        <w:t xml:space="preserve"> oleju kokosowym</w:t>
      </w:r>
      <w:r w:rsidR="00052878" w:rsidRPr="00B32EE3">
        <w:rPr>
          <w:sz w:val="20"/>
          <w:szCs w:val="20"/>
        </w:rPr>
        <w:t xml:space="preserve"> (rafinowanym).</w:t>
      </w:r>
    </w:p>
    <w:p w14:paraId="321E0A0E" w14:textId="3260E10C" w:rsidR="00D13248" w:rsidRPr="00B32EE3" w:rsidRDefault="00052878">
      <w:pPr>
        <w:rPr>
          <w:sz w:val="20"/>
          <w:szCs w:val="20"/>
        </w:rPr>
      </w:pPr>
      <w:r w:rsidRPr="00B32EE3">
        <w:rPr>
          <w:sz w:val="20"/>
          <w:szCs w:val="20"/>
        </w:rPr>
        <w:t>- dzieciom, na co dzień na śniadanie czy kolację smażyć placuszki jaglane, mogą być z jabłkiem.</w:t>
      </w:r>
    </w:p>
    <w:p w14:paraId="0E2CFC82" w14:textId="722C49D5" w:rsidR="00B92C47" w:rsidRPr="00B32EE3" w:rsidRDefault="00D13248">
      <w:pPr>
        <w:rPr>
          <w:sz w:val="20"/>
          <w:szCs w:val="20"/>
        </w:rPr>
      </w:pPr>
      <w:r w:rsidRPr="00B32EE3">
        <w:rPr>
          <w:sz w:val="20"/>
          <w:szCs w:val="20"/>
        </w:rPr>
        <w:t>- w sezonie robić soki, napoje przede wszystkim z warzyw, oraz owoców ( najlepiej wyciskarką),</w:t>
      </w:r>
      <w:r w:rsidRPr="00B32EE3">
        <w:rPr>
          <w:sz w:val="20"/>
          <w:szCs w:val="20"/>
        </w:rPr>
        <w:br/>
        <w:t xml:space="preserve">   lody z </w:t>
      </w:r>
      <w:r w:rsidR="004A52E4" w:rsidRPr="00B32EE3">
        <w:rPr>
          <w:sz w:val="20"/>
          <w:szCs w:val="20"/>
        </w:rPr>
        <w:t>żółtek</w:t>
      </w:r>
      <w:r w:rsidRPr="00B32EE3">
        <w:rPr>
          <w:sz w:val="20"/>
          <w:szCs w:val="20"/>
        </w:rPr>
        <w:t xml:space="preserve"> i śmietany</w:t>
      </w:r>
      <w:r w:rsidR="003011F0" w:rsidRPr="00B32EE3">
        <w:rPr>
          <w:sz w:val="20"/>
          <w:szCs w:val="20"/>
        </w:rPr>
        <w:t>, bitą śmietanę 36% z dodatkiem np. żurawiny, rodzynek, czekolady gorzkiej itp.</w:t>
      </w:r>
    </w:p>
    <w:p w14:paraId="28196066" w14:textId="65AE5680" w:rsidR="00A06846" w:rsidRPr="00B32EE3" w:rsidRDefault="00A06846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prawie wszystkie kawy są trujące. </w:t>
      </w:r>
      <w:proofErr w:type="spellStart"/>
      <w:r w:rsidRPr="00B32EE3">
        <w:rPr>
          <w:sz w:val="20"/>
          <w:szCs w:val="20"/>
        </w:rPr>
        <w:t>Alvorada</w:t>
      </w:r>
      <w:proofErr w:type="spellEnd"/>
      <w:r w:rsidRPr="00B32EE3">
        <w:rPr>
          <w:sz w:val="20"/>
          <w:szCs w:val="20"/>
        </w:rPr>
        <w:t xml:space="preserve"> ziarnista </w:t>
      </w:r>
      <w:r w:rsidR="00891266">
        <w:rPr>
          <w:sz w:val="20"/>
          <w:szCs w:val="20"/>
        </w:rPr>
        <w:t xml:space="preserve">(np. Wiener </w:t>
      </w:r>
      <w:proofErr w:type="spellStart"/>
      <w:r w:rsidR="00891266">
        <w:rPr>
          <w:sz w:val="20"/>
          <w:szCs w:val="20"/>
        </w:rPr>
        <w:t>Cafe</w:t>
      </w:r>
      <w:proofErr w:type="spellEnd"/>
      <w:r w:rsidR="00891266">
        <w:rPr>
          <w:sz w:val="20"/>
          <w:szCs w:val="20"/>
        </w:rPr>
        <w:t xml:space="preserve">) </w:t>
      </w:r>
      <w:r w:rsidRPr="00B32EE3">
        <w:rPr>
          <w:sz w:val="20"/>
          <w:szCs w:val="20"/>
        </w:rPr>
        <w:t xml:space="preserve">starej Wiedeńskiej palarni jest </w:t>
      </w:r>
      <w:proofErr w:type="spellStart"/>
      <w:r w:rsidRPr="00B32EE3">
        <w:rPr>
          <w:sz w:val="20"/>
          <w:szCs w:val="20"/>
        </w:rPr>
        <w:t>b.dobrej</w:t>
      </w:r>
      <w:proofErr w:type="spellEnd"/>
      <w:r w:rsidRPr="00B32EE3">
        <w:rPr>
          <w:sz w:val="20"/>
          <w:szCs w:val="20"/>
        </w:rPr>
        <w:t xml:space="preserve"> jakości.</w:t>
      </w:r>
    </w:p>
    <w:p w14:paraId="2976D543" w14:textId="113AB8C2" w:rsidR="00B92C47" w:rsidRPr="00B32EE3" w:rsidRDefault="00B92C47">
      <w:pPr>
        <w:rPr>
          <w:sz w:val="20"/>
          <w:szCs w:val="20"/>
        </w:rPr>
      </w:pPr>
      <w:r w:rsidRPr="00B32EE3">
        <w:rPr>
          <w:sz w:val="20"/>
          <w:szCs w:val="20"/>
        </w:rPr>
        <w:t>- robić samemu konserwy w słoik</w:t>
      </w:r>
      <w:r w:rsidR="004A52E4" w:rsidRPr="00B32EE3">
        <w:rPr>
          <w:sz w:val="20"/>
          <w:szCs w:val="20"/>
        </w:rPr>
        <w:t>i</w:t>
      </w:r>
      <w:r w:rsidRPr="00B32EE3">
        <w:rPr>
          <w:sz w:val="20"/>
          <w:szCs w:val="20"/>
        </w:rPr>
        <w:t>, kiełbasy, boczek, karkówkę, galaretę z nóżek wieprz itp.</w:t>
      </w:r>
    </w:p>
    <w:p w14:paraId="14CE9484" w14:textId="342EC683" w:rsidR="00BB3DCA" w:rsidRPr="00B32EE3" w:rsidRDefault="00BB3DCA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alkohol sporadycznie i niewiele. Piwo najlepiej własne lub tylko dobre np. </w:t>
      </w:r>
      <w:proofErr w:type="spellStart"/>
      <w:r w:rsidRPr="00B32EE3">
        <w:rPr>
          <w:sz w:val="20"/>
          <w:szCs w:val="20"/>
        </w:rPr>
        <w:t>kraftowe</w:t>
      </w:r>
      <w:proofErr w:type="spellEnd"/>
      <w:r w:rsidRPr="00B32EE3">
        <w:rPr>
          <w:sz w:val="20"/>
          <w:szCs w:val="20"/>
        </w:rPr>
        <w:t>. Nalewki na spirytusie.</w:t>
      </w:r>
    </w:p>
    <w:p w14:paraId="6EE391BC" w14:textId="77152CC3" w:rsidR="007849E8" w:rsidRPr="00B32EE3" w:rsidRDefault="00B92C4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7849E8" w:rsidRPr="00B32EE3">
        <w:rPr>
          <w:sz w:val="20"/>
          <w:szCs w:val="20"/>
        </w:rPr>
        <w:t>nie grillujemy na kupionym węglu drzewnym tylko na wypalonym samemu z drewna liściastego,</w:t>
      </w:r>
      <w:r w:rsidR="007849E8" w:rsidRPr="00B32EE3">
        <w:rPr>
          <w:sz w:val="20"/>
          <w:szCs w:val="20"/>
        </w:rPr>
        <w:br/>
        <w:t xml:space="preserve">  nie stosujemy podpałek</w:t>
      </w:r>
      <w:r w:rsidR="0010417F" w:rsidRPr="00B32EE3">
        <w:rPr>
          <w:sz w:val="20"/>
          <w:szCs w:val="20"/>
        </w:rPr>
        <w:t xml:space="preserve"> w płynie.</w:t>
      </w:r>
    </w:p>
    <w:p w14:paraId="79AECADC" w14:textId="0AC4DC6E" w:rsidR="00BA3945" w:rsidRPr="00B32EE3" w:rsidRDefault="007849E8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BA3945" w:rsidRPr="00B32EE3">
        <w:rPr>
          <w:sz w:val="20"/>
          <w:szCs w:val="20"/>
        </w:rPr>
        <w:t>nie spożywamy tanich kurczaków,</w:t>
      </w:r>
      <w:r w:rsidR="003011F0" w:rsidRPr="00B32EE3">
        <w:rPr>
          <w:sz w:val="20"/>
          <w:szCs w:val="20"/>
        </w:rPr>
        <w:t xml:space="preserve"> </w:t>
      </w:r>
      <w:r w:rsidR="00BA3945" w:rsidRPr="00B32EE3">
        <w:rPr>
          <w:sz w:val="20"/>
          <w:szCs w:val="20"/>
        </w:rPr>
        <w:t>wędlin, pasztetów</w:t>
      </w:r>
      <w:r w:rsidR="003011F0" w:rsidRPr="00B32EE3">
        <w:rPr>
          <w:sz w:val="20"/>
          <w:szCs w:val="20"/>
        </w:rPr>
        <w:t>, itp.</w:t>
      </w:r>
      <w:r w:rsidR="00BA3945" w:rsidRPr="00B32EE3">
        <w:rPr>
          <w:sz w:val="20"/>
          <w:szCs w:val="20"/>
        </w:rPr>
        <w:t xml:space="preserve"> – tylko z małych, sprawdzonych firm.</w:t>
      </w:r>
    </w:p>
    <w:p w14:paraId="291394AC" w14:textId="3E701A14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stosować w ciągu roku </w:t>
      </w:r>
      <w:proofErr w:type="spellStart"/>
      <w:r w:rsidRPr="00B32EE3">
        <w:rPr>
          <w:sz w:val="20"/>
          <w:szCs w:val="20"/>
        </w:rPr>
        <w:t>zapper</w:t>
      </w:r>
      <w:proofErr w:type="spellEnd"/>
      <w:r w:rsidRPr="00B32EE3">
        <w:rPr>
          <w:sz w:val="20"/>
          <w:szCs w:val="20"/>
        </w:rPr>
        <w:t xml:space="preserve"> (wymiatacz patogenów)</w:t>
      </w:r>
    </w:p>
    <w:p w14:paraId="4B7514F6" w14:textId="62EC03BB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>- ozonator – ozonować mięso, warzywa, owoce, pomieszczenia itd.</w:t>
      </w:r>
    </w:p>
    <w:p w14:paraId="13581113" w14:textId="7A907D05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>- lodówka tylko z ozonatorem (</w:t>
      </w:r>
      <w:proofErr w:type="spellStart"/>
      <w:r w:rsidRPr="00B32EE3">
        <w:rPr>
          <w:sz w:val="20"/>
          <w:szCs w:val="20"/>
        </w:rPr>
        <w:t>Gorenje</w:t>
      </w:r>
      <w:proofErr w:type="spellEnd"/>
      <w:r w:rsidRPr="00B32EE3">
        <w:rPr>
          <w:sz w:val="20"/>
          <w:szCs w:val="20"/>
        </w:rPr>
        <w:t>)</w:t>
      </w:r>
    </w:p>
    <w:p w14:paraId="1419293F" w14:textId="03C795AF" w:rsidR="00045327" w:rsidRDefault="00045327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do mycia ciała łagodne mydła potasowe np. </w:t>
      </w:r>
      <w:proofErr w:type="spellStart"/>
      <w:r w:rsidRPr="00B32EE3">
        <w:rPr>
          <w:sz w:val="20"/>
          <w:szCs w:val="20"/>
        </w:rPr>
        <w:t>Agafia</w:t>
      </w:r>
      <w:proofErr w:type="spellEnd"/>
      <w:r w:rsidRPr="00B32EE3">
        <w:rPr>
          <w:sz w:val="20"/>
          <w:szCs w:val="20"/>
        </w:rPr>
        <w:t xml:space="preserve"> lub </w:t>
      </w:r>
      <w:r w:rsidR="00F36E49">
        <w:rPr>
          <w:sz w:val="20"/>
          <w:szCs w:val="20"/>
        </w:rPr>
        <w:t xml:space="preserve">peelingujące </w:t>
      </w:r>
      <w:r w:rsidRPr="00B32EE3">
        <w:rPr>
          <w:sz w:val="20"/>
          <w:szCs w:val="20"/>
        </w:rPr>
        <w:t>sodowe szare np. ukraińskie, białoruskie</w:t>
      </w:r>
      <w:r w:rsidR="00F36E49">
        <w:rPr>
          <w:sz w:val="20"/>
          <w:szCs w:val="20"/>
        </w:rPr>
        <w:t>, rosyjskie</w:t>
      </w:r>
      <w:r w:rsidRPr="00B32EE3">
        <w:rPr>
          <w:sz w:val="20"/>
          <w:szCs w:val="20"/>
        </w:rPr>
        <w:t>.</w:t>
      </w:r>
    </w:p>
    <w:p w14:paraId="13DF2834" w14:textId="36316BB1" w:rsidR="001B4F1D" w:rsidRPr="00B32EE3" w:rsidRDefault="001B4F1D">
      <w:pPr>
        <w:rPr>
          <w:sz w:val="20"/>
          <w:szCs w:val="20"/>
        </w:rPr>
      </w:pPr>
      <w:r>
        <w:rPr>
          <w:sz w:val="20"/>
          <w:szCs w:val="20"/>
        </w:rPr>
        <w:t xml:space="preserve">- pasta do zębów tylko bez fluoru np. </w:t>
      </w:r>
      <w:proofErr w:type="spellStart"/>
      <w:r>
        <w:rPr>
          <w:sz w:val="20"/>
          <w:szCs w:val="20"/>
        </w:rPr>
        <w:t>Herbal</w:t>
      </w:r>
      <w:proofErr w:type="spellEnd"/>
      <w:r w:rsidRPr="001B4F1D">
        <w:t xml:space="preserve"> </w:t>
      </w:r>
      <w:proofErr w:type="spellStart"/>
      <w:r w:rsidRPr="001B4F1D">
        <w:rPr>
          <w:sz w:val="20"/>
          <w:szCs w:val="20"/>
        </w:rPr>
        <w:t>Rebi-</w:t>
      </w:r>
      <w:r>
        <w:rPr>
          <w:sz w:val="20"/>
          <w:szCs w:val="20"/>
        </w:rPr>
        <w:t>D</w:t>
      </w:r>
      <w:r w:rsidRPr="001B4F1D">
        <w:rPr>
          <w:sz w:val="20"/>
          <w:szCs w:val="20"/>
        </w:rPr>
        <w:t>ental</w:t>
      </w:r>
      <w:proofErr w:type="spellEnd"/>
      <w:r>
        <w:rPr>
          <w:sz w:val="20"/>
          <w:szCs w:val="20"/>
        </w:rPr>
        <w:t xml:space="preserve">. Można samemu robić – info </w:t>
      </w: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>.</w:t>
      </w:r>
    </w:p>
    <w:p w14:paraId="22B18B33" w14:textId="315AA895" w:rsidR="004002A2" w:rsidRPr="00B32EE3" w:rsidRDefault="004002A2">
      <w:pPr>
        <w:rPr>
          <w:sz w:val="20"/>
          <w:szCs w:val="20"/>
        </w:rPr>
      </w:pPr>
      <w:r w:rsidRPr="00B32EE3">
        <w:rPr>
          <w:sz w:val="20"/>
          <w:szCs w:val="20"/>
        </w:rPr>
        <w:t>- dla urody, ”konserwacji” ciała tylko zwykłe, proste kremy, dezodoranty – najlepiej robione samemu.</w:t>
      </w:r>
      <w:r w:rsidRPr="00B32EE3">
        <w:rPr>
          <w:sz w:val="20"/>
          <w:szCs w:val="20"/>
        </w:rPr>
        <w:br/>
        <w:t xml:space="preserve">   Żadnych perfum, wód pachnących, dziwnych kremów, toników itp. Dezodorant np. Ałun.</w:t>
      </w:r>
    </w:p>
    <w:p w14:paraId="682A0FC8" w14:textId="27D3C726" w:rsidR="00593A0F" w:rsidRPr="00B32EE3" w:rsidRDefault="00593A0F" w:rsidP="00593A0F">
      <w:pPr>
        <w:rPr>
          <w:b/>
          <w:bCs/>
          <w:sz w:val="20"/>
          <w:szCs w:val="20"/>
        </w:rPr>
      </w:pPr>
      <w:r w:rsidRPr="00B32EE3">
        <w:rPr>
          <w:sz w:val="20"/>
          <w:szCs w:val="20"/>
        </w:rPr>
        <w:t>- do prania</w:t>
      </w:r>
      <w:r w:rsidR="00BB45EB" w:rsidRPr="00B32EE3">
        <w:rPr>
          <w:sz w:val="20"/>
          <w:szCs w:val="20"/>
        </w:rPr>
        <w:t xml:space="preserve"> </w:t>
      </w:r>
      <w:r w:rsidR="008875AA" w:rsidRPr="00B32EE3">
        <w:rPr>
          <w:sz w:val="20"/>
          <w:szCs w:val="20"/>
        </w:rPr>
        <w:t xml:space="preserve">np. </w:t>
      </w:r>
      <w:r w:rsidRPr="00B32EE3">
        <w:rPr>
          <w:sz w:val="20"/>
          <w:szCs w:val="20"/>
        </w:rPr>
        <w:t xml:space="preserve">hipoalergiczne mleczko </w:t>
      </w:r>
      <w:proofErr w:type="spellStart"/>
      <w:r w:rsidRPr="00B32EE3">
        <w:rPr>
          <w:sz w:val="20"/>
          <w:szCs w:val="20"/>
        </w:rPr>
        <w:t>Lovela</w:t>
      </w:r>
      <w:proofErr w:type="spellEnd"/>
      <w:r w:rsidR="00BB45EB" w:rsidRPr="00B32EE3">
        <w:rPr>
          <w:sz w:val="20"/>
          <w:szCs w:val="20"/>
        </w:rPr>
        <w:t xml:space="preserve"> – prać wszystko, na co dzień.</w:t>
      </w:r>
    </w:p>
    <w:p w14:paraId="75C124B3" w14:textId="133EB519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do mycia naczyń </w:t>
      </w:r>
      <w:r w:rsidR="00BB45EB" w:rsidRPr="00B32EE3">
        <w:rPr>
          <w:sz w:val="20"/>
          <w:szCs w:val="20"/>
        </w:rPr>
        <w:t xml:space="preserve">Ludwik hipoalergiczny lub inny, Ludwik ECO, </w:t>
      </w:r>
      <w:proofErr w:type="spellStart"/>
      <w:r w:rsidR="00BB45EB" w:rsidRPr="00B32EE3">
        <w:rPr>
          <w:sz w:val="20"/>
          <w:szCs w:val="20"/>
        </w:rPr>
        <w:t>Frosch</w:t>
      </w:r>
      <w:proofErr w:type="spellEnd"/>
      <w:r w:rsidR="00BB45EB" w:rsidRPr="00B32EE3">
        <w:rPr>
          <w:sz w:val="20"/>
          <w:szCs w:val="20"/>
        </w:rPr>
        <w:t xml:space="preserve"> itp.</w:t>
      </w:r>
    </w:p>
    <w:p w14:paraId="0E3F48BF" w14:textId="6B4DB022" w:rsidR="00593A0F" w:rsidRPr="00B32EE3" w:rsidRDefault="00593A0F">
      <w:pPr>
        <w:rPr>
          <w:sz w:val="20"/>
          <w:szCs w:val="20"/>
        </w:rPr>
      </w:pPr>
      <w:r w:rsidRPr="00B32EE3">
        <w:rPr>
          <w:sz w:val="20"/>
          <w:szCs w:val="20"/>
        </w:rPr>
        <w:t>- tabletki do zmywarki Ludwik</w:t>
      </w:r>
      <w:r w:rsidR="00BB45EB" w:rsidRPr="00B32EE3">
        <w:rPr>
          <w:sz w:val="20"/>
          <w:szCs w:val="20"/>
        </w:rPr>
        <w:t xml:space="preserve"> ECO, </w:t>
      </w:r>
      <w:proofErr w:type="spellStart"/>
      <w:r w:rsidR="00BB45EB" w:rsidRPr="00B32EE3">
        <w:rPr>
          <w:sz w:val="20"/>
          <w:szCs w:val="20"/>
        </w:rPr>
        <w:t>Frosch</w:t>
      </w:r>
      <w:proofErr w:type="spellEnd"/>
      <w:r w:rsidR="00BB45EB" w:rsidRPr="00B32EE3">
        <w:rPr>
          <w:sz w:val="20"/>
          <w:szCs w:val="20"/>
        </w:rPr>
        <w:t xml:space="preserve"> itp.</w:t>
      </w:r>
    </w:p>
    <w:p w14:paraId="1E6AEE42" w14:textId="4E3C20A6" w:rsidR="00585159" w:rsidRPr="00B32EE3" w:rsidRDefault="00585159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robić samemu różne bezpieczne środki do mycia, prania, czyszczenia, zmywarki – info </w:t>
      </w:r>
      <w:proofErr w:type="spellStart"/>
      <w:r w:rsidRPr="00B32EE3">
        <w:rPr>
          <w:sz w:val="20"/>
          <w:szCs w:val="20"/>
        </w:rPr>
        <w:t>internet</w:t>
      </w:r>
      <w:proofErr w:type="spellEnd"/>
      <w:r w:rsidRPr="00B32EE3">
        <w:rPr>
          <w:sz w:val="20"/>
          <w:szCs w:val="20"/>
        </w:rPr>
        <w:t>.</w:t>
      </w:r>
    </w:p>
    <w:p w14:paraId="0F75EAEB" w14:textId="3CC81038" w:rsidR="00EF612C" w:rsidRDefault="00EF612C">
      <w:pPr>
        <w:rPr>
          <w:sz w:val="20"/>
          <w:szCs w:val="20"/>
        </w:rPr>
      </w:pPr>
      <w:r w:rsidRPr="00B32EE3">
        <w:rPr>
          <w:sz w:val="20"/>
          <w:szCs w:val="20"/>
        </w:rPr>
        <w:t>- szafki kuchenne, blaty, stoły itp. przecierać na co dzień octem.</w:t>
      </w:r>
    </w:p>
    <w:p w14:paraId="1D7A591E" w14:textId="77777777" w:rsidR="009F5EF6" w:rsidRPr="009F5EF6" w:rsidRDefault="009F5EF6" w:rsidP="009F5EF6">
      <w:pPr>
        <w:rPr>
          <w:sz w:val="20"/>
          <w:szCs w:val="20"/>
        </w:rPr>
      </w:pPr>
      <w:r w:rsidRPr="009F5EF6">
        <w:rPr>
          <w:sz w:val="20"/>
          <w:szCs w:val="20"/>
        </w:rPr>
        <w:t xml:space="preserve">- </w:t>
      </w:r>
      <w:proofErr w:type="spellStart"/>
      <w:r w:rsidRPr="009F5EF6">
        <w:rPr>
          <w:sz w:val="20"/>
          <w:szCs w:val="20"/>
        </w:rPr>
        <w:t>gansy</w:t>
      </w:r>
      <w:proofErr w:type="spellEnd"/>
      <w:r w:rsidRPr="009F5EF6">
        <w:rPr>
          <w:sz w:val="20"/>
          <w:szCs w:val="20"/>
        </w:rPr>
        <w:t xml:space="preserve"> – energetyczny i na bakterie wirusy, grzyby i inne patogeny, cały rok – inne w zależności od </w:t>
      </w:r>
    </w:p>
    <w:p w14:paraId="622314C6" w14:textId="79B9863F" w:rsidR="009F5EF6" w:rsidRPr="00B32EE3" w:rsidRDefault="009F5EF6" w:rsidP="009F5EF6">
      <w:pPr>
        <w:rPr>
          <w:sz w:val="20"/>
          <w:szCs w:val="20"/>
        </w:rPr>
      </w:pPr>
      <w:r w:rsidRPr="009F5EF6">
        <w:rPr>
          <w:sz w:val="20"/>
          <w:szCs w:val="20"/>
        </w:rPr>
        <w:t xml:space="preserve">  potrzeb, szczególnie od jesieni do wiosny.</w:t>
      </w:r>
    </w:p>
    <w:p w14:paraId="25CCDBCE" w14:textId="782175D8" w:rsidR="0097770B" w:rsidRPr="00B32EE3" w:rsidRDefault="00BA3945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2F2700" w:rsidRPr="00B32EE3">
        <w:rPr>
          <w:sz w:val="20"/>
          <w:szCs w:val="20"/>
        </w:rPr>
        <w:t>w każdym domu odpromienniki</w:t>
      </w:r>
      <w:r w:rsidR="00EF612C" w:rsidRPr="00B32EE3">
        <w:rPr>
          <w:sz w:val="20"/>
          <w:szCs w:val="20"/>
        </w:rPr>
        <w:t xml:space="preserve"> (neutralizatory)</w:t>
      </w:r>
      <w:r w:rsidR="002F2700" w:rsidRPr="00B32EE3">
        <w:rPr>
          <w:sz w:val="20"/>
          <w:szCs w:val="20"/>
        </w:rPr>
        <w:t xml:space="preserve"> </w:t>
      </w:r>
      <w:r w:rsidR="00EF612C" w:rsidRPr="00B32EE3">
        <w:rPr>
          <w:sz w:val="20"/>
          <w:szCs w:val="20"/>
        </w:rPr>
        <w:t xml:space="preserve">na </w:t>
      </w:r>
      <w:r w:rsidR="002F2700" w:rsidRPr="00B32EE3">
        <w:rPr>
          <w:sz w:val="20"/>
          <w:szCs w:val="20"/>
        </w:rPr>
        <w:t xml:space="preserve">żyły wodne, </w:t>
      </w:r>
      <w:r w:rsidR="00EF612C" w:rsidRPr="00B32EE3">
        <w:rPr>
          <w:sz w:val="20"/>
          <w:szCs w:val="20"/>
        </w:rPr>
        <w:t xml:space="preserve">szkodliwe </w:t>
      </w:r>
      <w:r w:rsidR="002F2700" w:rsidRPr="00B32EE3">
        <w:rPr>
          <w:sz w:val="20"/>
          <w:szCs w:val="20"/>
        </w:rPr>
        <w:t>promieniowania różnego typu</w:t>
      </w:r>
      <w:r w:rsidR="00EF612C" w:rsidRPr="00B32EE3">
        <w:rPr>
          <w:sz w:val="20"/>
          <w:szCs w:val="20"/>
        </w:rPr>
        <w:t>.</w:t>
      </w:r>
    </w:p>
    <w:p w14:paraId="125E2F13" w14:textId="61C15B03" w:rsidR="0097770B" w:rsidRPr="00B32EE3" w:rsidRDefault="0097770B">
      <w:pPr>
        <w:rPr>
          <w:sz w:val="20"/>
          <w:szCs w:val="20"/>
        </w:rPr>
      </w:pPr>
      <w:r w:rsidRPr="00B32EE3">
        <w:rPr>
          <w:sz w:val="20"/>
          <w:szCs w:val="20"/>
        </w:rPr>
        <w:t>- używać na co dzień sztućce srebrne (bez noży) wysokiej próby (powyżej 800) – przynajmniej łyżeczki</w:t>
      </w:r>
    </w:p>
    <w:p w14:paraId="51CD62E5" w14:textId="4290B469" w:rsidR="004B120A" w:rsidRPr="00B32EE3" w:rsidRDefault="004B120A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muzyka najlepiej klasyczna (szczególnie Mozart) lub relaksacyjna 432 </w:t>
      </w:r>
      <w:proofErr w:type="spellStart"/>
      <w:r w:rsidRPr="00B32EE3">
        <w:rPr>
          <w:sz w:val="20"/>
          <w:szCs w:val="20"/>
        </w:rPr>
        <w:t>Hz</w:t>
      </w:r>
      <w:proofErr w:type="spellEnd"/>
      <w:r w:rsidRPr="00B32EE3">
        <w:rPr>
          <w:sz w:val="20"/>
          <w:szCs w:val="20"/>
        </w:rPr>
        <w:t xml:space="preserve"> na co dzień, dla dzieci </w:t>
      </w:r>
      <w:r w:rsidRPr="00B32EE3">
        <w:rPr>
          <w:sz w:val="20"/>
          <w:szCs w:val="20"/>
        </w:rPr>
        <w:br/>
        <w:t xml:space="preserve">  i do snu – stres, bezsenność, spokój wew., radość</w:t>
      </w:r>
    </w:p>
    <w:p w14:paraId="01568E4C" w14:textId="3AEE9394" w:rsidR="004A52E4" w:rsidRDefault="0097770B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4A52E4" w:rsidRPr="00B32EE3">
        <w:rPr>
          <w:sz w:val="20"/>
          <w:szCs w:val="20"/>
        </w:rPr>
        <w:t>sen – oprócz wody i odpowiedni</w:t>
      </w:r>
      <w:r w:rsidR="00126311" w:rsidRPr="00B32EE3">
        <w:rPr>
          <w:sz w:val="20"/>
          <w:szCs w:val="20"/>
        </w:rPr>
        <w:t>ego</w:t>
      </w:r>
      <w:r w:rsidR="004A52E4" w:rsidRPr="00B32EE3">
        <w:rPr>
          <w:sz w:val="20"/>
          <w:szCs w:val="20"/>
        </w:rPr>
        <w:t xml:space="preserve"> </w:t>
      </w:r>
      <w:r w:rsidR="00126311" w:rsidRPr="00B32EE3">
        <w:rPr>
          <w:sz w:val="20"/>
          <w:szCs w:val="20"/>
        </w:rPr>
        <w:t>jedzenia</w:t>
      </w:r>
      <w:r w:rsidR="004A52E4" w:rsidRPr="00B32EE3">
        <w:rPr>
          <w:sz w:val="20"/>
          <w:szCs w:val="20"/>
        </w:rPr>
        <w:t xml:space="preserve"> to następna bardzo istotna kwestia. Kładziemy się </w:t>
      </w:r>
      <w:r w:rsidR="004A52E4" w:rsidRPr="00B32EE3">
        <w:rPr>
          <w:sz w:val="20"/>
          <w:szCs w:val="20"/>
        </w:rPr>
        <w:br/>
        <w:t xml:space="preserve">  spać najpóźniej o 22.00 (lato, zima). Ok. południa również godzinkę – jeśli to możliwe.</w:t>
      </w:r>
    </w:p>
    <w:p w14:paraId="6DA07319" w14:textId="61BA1447" w:rsidR="00E25435" w:rsidRPr="00B32EE3" w:rsidRDefault="00E25435">
      <w:pPr>
        <w:rPr>
          <w:sz w:val="20"/>
          <w:szCs w:val="20"/>
        </w:rPr>
      </w:pPr>
      <w:r>
        <w:rPr>
          <w:sz w:val="20"/>
          <w:szCs w:val="20"/>
        </w:rPr>
        <w:t>- pod prześcieradło pled z wełny owczej 100% (nie skóry) lub materac z gorczycą. Tak samo poduszki – cały rok.</w:t>
      </w:r>
    </w:p>
    <w:p w14:paraId="31A1B604" w14:textId="4C931AEA" w:rsidR="0010417F" w:rsidRPr="00B32EE3" w:rsidRDefault="0010417F" w:rsidP="0010417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oglądać transmisje </w:t>
      </w:r>
      <w:proofErr w:type="spellStart"/>
      <w:r w:rsidRPr="00B32EE3">
        <w:rPr>
          <w:sz w:val="20"/>
          <w:szCs w:val="20"/>
        </w:rPr>
        <w:t>Braco</w:t>
      </w:r>
      <w:proofErr w:type="spellEnd"/>
      <w:r w:rsidRPr="00B32EE3">
        <w:rPr>
          <w:sz w:val="20"/>
          <w:szCs w:val="20"/>
        </w:rPr>
        <w:t xml:space="preserve"> w </w:t>
      </w:r>
      <w:proofErr w:type="spellStart"/>
      <w:r w:rsidRPr="00B32EE3">
        <w:rPr>
          <w:sz w:val="20"/>
          <w:szCs w:val="20"/>
        </w:rPr>
        <w:t>internecie</w:t>
      </w:r>
      <w:proofErr w:type="spellEnd"/>
      <w:r w:rsidRPr="00B32EE3">
        <w:rPr>
          <w:sz w:val="20"/>
          <w:szCs w:val="20"/>
        </w:rPr>
        <w:t xml:space="preserve"> lub nagrane na komputer.</w:t>
      </w:r>
    </w:p>
    <w:p w14:paraId="427C67B6" w14:textId="62FBF29D" w:rsidR="00BB2898" w:rsidRPr="00B32EE3" w:rsidRDefault="00BB2898" w:rsidP="0010417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proofErr w:type="spellStart"/>
      <w:r w:rsidRPr="00B32EE3">
        <w:rPr>
          <w:sz w:val="20"/>
          <w:szCs w:val="20"/>
        </w:rPr>
        <w:t>internet</w:t>
      </w:r>
      <w:proofErr w:type="spellEnd"/>
      <w:r w:rsidRPr="00B32EE3">
        <w:rPr>
          <w:sz w:val="20"/>
          <w:szCs w:val="20"/>
        </w:rPr>
        <w:t xml:space="preserve"> i inne zdalne połączenia tylko przewodowe (Wi-Fi na stałe wyłączone)</w:t>
      </w:r>
    </w:p>
    <w:p w14:paraId="7DAFEB0A" w14:textId="20601060" w:rsidR="001C53EE" w:rsidRDefault="001C53EE">
      <w:pPr>
        <w:rPr>
          <w:rStyle w:val="acopre"/>
          <w:sz w:val="20"/>
          <w:szCs w:val="20"/>
        </w:rPr>
      </w:pPr>
      <w:r w:rsidRPr="00B32EE3">
        <w:rPr>
          <w:sz w:val="20"/>
          <w:szCs w:val="20"/>
        </w:rPr>
        <w:t xml:space="preserve">- ciągle zgłębiać wiedzę o różnych możliwościach zdrowotnych – czytać książki, publikacje, oglądać, </w:t>
      </w:r>
      <w:r w:rsidRPr="00B32EE3">
        <w:rPr>
          <w:sz w:val="20"/>
          <w:szCs w:val="20"/>
        </w:rPr>
        <w:br/>
        <w:t xml:space="preserve">  wykłady w </w:t>
      </w:r>
      <w:proofErr w:type="spellStart"/>
      <w:r w:rsidRPr="00B32EE3">
        <w:rPr>
          <w:sz w:val="20"/>
          <w:szCs w:val="20"/>
        </w:rPr>
        <w:t>internecie</w:t>
      </w:r>
      <w:proofErr w:type="spellEnd"/>
      <w:r w:rsidRPr="00B32EE3">
        <w:rPr>
          <w:sz w:val="20"/>
          <w:szCs w:val="20"/>
        </w:rPr>
        <w:t xml:space="preserve"> takich osób jak: dr Jan Kwaśniewski, dr Jaśkowski, dr Czerniak, dr Dąbrowska, </w:t>
      </w:r>
      <w:r w:rsidRPr="00B32EE3">
        <w:rPr>
          <w:sz w:val="20"/>
          <w:szCs w:val="20"/>
        </w:rPr>
        <w:br/>
        <w:t xml:space="preserve">  dr Pokrywka, Jerzy Zięba, prof. dr Łukasz Łuczaj, dr Jadwiga </w:t>
      </w:r>
      <w:proofErr w:type="spellStart"/>
      <w:r w:rsidRPr="00B32EE3">
        <w:rPr>
          <w:sz w:val="20"/>
          <w:szCs w:val="20"/>
        </w:rPr>
        <w:t>Kempisty</w:t>
      </w:r>
      <w:proofErr w:type="spellEnd"/>
      <w:r w:rsidRPr="00B32EE3">
        <w:rPr>
          <w:sz w:val="20"/>
          <w:szCs w:val="20"/>
        </w:rPr>
        <w:t xml:space="preserve">, Barbara Kazana, Michał Tombak, </w:t>
      </w:r>
      <w:r w:rsidRPr="00B32EE3">
        <w:rPr>
          <w:sz w:val="20"/>
          <w:szCs w:val="20"/>
        </w:rPr>
        <w:br/>
        <w:t xml:space="preserve">  Nadieżda Siemionowa, Giennadij </w:t>
      </w:r>
      <w:proofErr w:type="spellStart"/>
      <w:r w:rsidRPr="00B32EE3">
        <w:rPr>
          <w:sz w:val="20"/>
          <w:szCs w:val="20"/>
        </w:rPr>
        <w:t>Małachow</w:t>
      </w:r>
      <w:proofErr w:type="spellEnd"/>
      <w:r w:rsidRPr="00B32EE3">
        <w:rPr>
          <w:sz w:val="20"/>
          <w:szCs w:val="20"/>
        </w:rPr>
        <w:t xml:space="preserve">, </w:t>
      </w:r>
      <w:r w:rsidRPr="00B32EE3">
        <w:rPr>
          <w:rStyle w:val="Uwydatnienie"/>
          <w:i w:val="0"/>
          <w:iCs w:val="0"/>
          <w:sz w:val="20"/>
          <w:szCs w:val="20"/>
        </w:rPr>
        <w:t xml:space="preserve">Celina </w:t>
      </w:r>
      <w:r w:rsidRPr="00B32EE3">
        <w:rPr>
          <w:rStyle w:val="acopre"/>
          <w:sz w:val="20"/>
          <w:szCs w:val="20"/>
        </w:rPr>
        <w:t>Chacińska</w:t>
      </w:r>
    </w:p>
    <w:p w14:paraId="2060E6BA" w14:textId="761B5D5D" w:rsidR="00481CEB" w:rsidRPr="00B32EE3" w:rsidRDefault="00481CEB">
      <w:pPr>
        <w:rPr>
          <w:sz w:val="20"/>
          <w:szCs w:val="20"/>
        </w:rPr>
      </w:pPr>
      <w:r>
        <w:rPr>
          <w:rStyle w:val="acopre"/>
          <w:sz w:val="20"/>
          <w:szCs w:val="20"/>
        </w:rPr>
        <w:t xml:space="preserve">- od jesieni do wiosny brać w dużych dawkach </w:t>
      </w:r>
      <w:proofErr w:type="spellStart"/>
      <w:r>
        <w:rPr>
          <w:rStyle w:val="acopre"/>
          <w:sz w:val="20"/>
          <w:szCs w:val="20"/>
        </w:rPr>
        <w:t>wit</w:t>
      </w:r>
      <w:proofErr w:type="spellEnd"/>
      <w:r>
        <w:rPr>
          <w:rStyle w:val="acopre"/>
          <w:sz w:val="20"/>
          <w:szCs w:val="20"/>
        </w:rPr>
        <w:t xml:space="preserve">. D i C ew. inne potrzebne </w:t>
      </w:r>
      <w:proofErr w:type="spellStart"/>
      <w:r>
        <w:rPr>
          <w:rStyle w:val="acopre"/>
          <w:sz w:val="20"/>
          <w:szCs w:val="20"/>
        </w:rPr>
        <w:t>wit</w:t>
      </w:r>
      <w:proofErr w:type="spellEnd"/>
      <w:r>
        <w:rPr>
          <w:rStyle w:val="acopre"/>
          <w:sz w:val="20"/>
          <w:szCs w:val="20"/>
        </w:rPr>
        <w:t xml:space="preserve">. i minerały – info </w:t>
      </w:r>
      <w:proofErr w:type="spellStart"/>
      <w:r>
        <w:rPr>
          <w:rStyle w:val="acopre"/>
          <w:sz w:val="20"/>
          <w:szCs w:val="20"/>
        </w:rPr>
        <w:t>internet</w:t>
      </w:r>
      <w:proofErr w:type="spellEnd"/>
      <w:r>
        <w:rPr>
          <w:rStyle w:val="acopre"/>
          <w:sz w:val="20"/>
          <w:szCs w:val="20"/>
        </w:rPr>
        <w:t>.</w:t>
      </w:r>
    </w:p>
    <w:p w14:paraId="12EF37AD" w14:textId="70475D34" w:rsidR="0010417F" w:rsidRPr="00B32EE3" w:rsidRDefault="004A52E4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</w:t>
      </w:r>
      <w:r w:rsidR="001C53EE" w:rsidRPr="00B32EE3">
        <w:rPr>
          <w:sz w:val="20"/>
          <w:szCs w:val="20"/>
        </w:rPr>
        <w:t xml:space="preserve">oglądać media niezależne, patriotyczne – wRealu24, </w:t>
      </w:r>
      <w:r w:rsidR="00721B4E" w:rsidRPr="00B32EE3">
        <w:rPr>
          <w:sz w:val="20"/>
          <w:szCs w:val="20"/>
        </w:rPr>
        <w:t xml:space="preserve">NPTV.pl </w:t>
      </w:r>
      <w:r w:rsidR="001C53EE" w:rsidRPr="00B32EE3">
        <w:rPr>
          <w:sz w:val="20"/>
          <w:szCs w:val="20"/>
        </w:rPr>
        <w:t xml:space="preserve">Olszański, Tomasz </w:t>
      </w:r>
      <w:proofErr w:type="spellStart"/>
      <w:r w:rsidR="001C53EE" w:rsidRPr="00B32EE3">
        <w:rPr>
          <w:sz w:val="20"/>
          <w:szCs w:val="20"/>
        </w:rPr>
        <w:t>Somer</w:t>
      </w:r>
      <w:proofErr w:type="spellEnd"/>
      <w:r w:rsidR="001C53EE" w:rsidRPr="00B32EE3">
        <w:rPr>
          <w:sz w:val="20"/>
          <w:szCs w:val="20"/>
        </w:rPr>
        <w:t xml:space="preserve"> Extra,</w:t>
      </w:r>
      <w:r w:rsidR="001C53EE" w:rsidRPr="00B32EE3">
        <w:rPr>
          <w:sz w:val="20"/>
          <w:szCs w:val="20"/>
        </w:rPr>
        <w:br/>
        <w:t xml:space="preserve">  </w:t>
      </w:r>
      <w:r w:rsidR="00721B4E" w:rsidRPr="00B32EE3">
        <w:rPr>
          <w:sz w:val="20"/>
          <w:szCs w:val="20"/>
        </w:rPr>
        <w:t xml:space="preserve">Ukryte Terapie </w:t>
      </w:r>
      <w:proofErr w:type="spellStart"/>
      <w:r w:rsidR="00721B4E" w:rsidRPr="00B32EE3">
        <w:rPr>
          <w:sz w:val="20"/>
          <w:szCs w:val="20"/>
        </w:rPr>
        <w:t>vk</w:t>
      </w:r>
      <w:proofErr w:type="spellEnd"/>
      <w:r w:rsidR="00721B4E" w:rsidRPr="00B32EE3">
        <w:rPr>
          <w:sz w:val="20"/>
          <w:szCs w:val="20"/>
        </w:rPr>
        <w:t xml:space="preserve">, </w:t>
      </w:r>
      <w:r w:rsidR="001C53EE" w:rsidRPr="00B32EE3">
        <w:rPr>
          <w:sz w:val="20"/>
          <w:szCs w:val="20"/>
        </w:rPr>
        <w:t xml:space="preserve">Głos </w:t>
      </w:r>
      <w:proofErr w:type="spellStart"/>
      <w:r w:rsidR="001C53EE" w:rsidRPr="00B32EE3">
        <w:rPr>
          <w:sz w:val="20"/>
          <w:szCs w:val="20"/>
        </w:rPr>
        <w:t>Obywateski</w:t>
      </w:r>
      <w:proofErr w:type="spellEnd"/>
      <w:r w:rsidR="00BD2F07" w:rsidRPr="00B32EE3">
        <w:rPr>
          <w:sz w:val="20"/>
          <w:szCs w:val="20"/>
        </w:rPr>
        <w:t xml:space="preserve"> </w:t>
      </w:r>
      <w:proofErr w:type="spellStart"/>
      <w:r w:rsidR="00BD2F07" w:rsidRPr="00B32EE3">
        <w:rPr>
          <w:sz w:val="20"/>
          <w:szCs w:val="20"/>
        </w:rPr>
        <w:t>vk</w:t>
      </w:r>
      <w:proofErr w:type="spellEnd"/>
      <w:r w:rsidR="001C53EE" w:rsidRPr="00B32EE3">
        <w:rPr>
          <w:sz w:val="20"/>
          <w:szCs w:val="20"/>
        </w:rPr>
        <w:t xml:space="preserve">, </w:t>
      </w:r>
      <w:proofErr w:type="spellStart"/>
      <w:r w:rsidR="00721B4E" w:rsidRPr="00B32EE3">
        <w:rPr>
          <w:sz w:val="20"/>
          <w:szCs w:val="20"/>
        </w:rPr>
        <w:t>CEPolska</w:t>
      </w:r>
      <w:proofErr w:type="spellEnd"/>
      <w:r w:rsidR="00721B4E" w:rsidRPr="00B32EE3">
        <w:rPr>
          <w:sz w:val="20"/>
          <w:szCs w:val="20"/>
        </w:rPr>
        <w:t xml:space="preserve">, Pitoń.TV, Andy Choiński, Wojciech </w:t>
      </w:r>
      <w:proofErr w:type="spellStart"/>
      <w:r w:rsidR="00721B4E" w:rsidRPr="00B32EE3">
        <w:rPr>
          <w:sz w:val="20"/>
          <w:szCs w:val="20"/>
        </w:rPr>
        <w:t>Sumliński</w:t>
      </w:r>
      <w:proofErr w:type="spellEnd"/>
      <w:r w:rsidR="00721B4E" w:rsidRPr="00B32EE3">
        <w:rPr>
          <w:sz w:val="20"/>
          <w:szCs w:val="20"/>
        </w:rPr>
        <w:t xml:space="preserve">, </w:t>
      </w:r>
      <w:r w:rsidR="003011F0" w:rsidRPr="00B32EE3">
        <w:rPr>
          <w:sz w:val="20"/>
          <w:szCs w:val="20"/>
        </w:rPr>
        <w:t>NTV.</w:t>
      </w:r>
    </w:p>
    <w:p w14:paraId="050FF044" w14:textId="174C1E1A" w:rsidR="00B927D7" w:rsidRPr="001E6C40" w:rsidRDefault="00A06FFF" w:rsidP="00976E96">
      <w:pPr>
        <w:jc w:val="center"/>
      </w:pPr>
      <w:r w:rsidRPr="0019509F">
        <w:rPr>
          <w:b/>
          <w:bCs/>
          <w:sz w:val="28"/>
          <w:szCs w:val="28"/>
        </w:rPr>
        <w:lastRenderedPageBreak/>
        <w:t>Duchowość</w:t>
      </w:r>
      <w:r w:rsidR="0019509F" w:rsidRPr="0019509F">
        <w:rPr>
          <w:b/>
          <w:bCs/>
          <w:sz w:val="28"/>
          <w:szCs w:val="28"/>
        </w:rPr>
        <w:t xml:space="preserve"> – </w:t>
      </w:r>
      <w:r w:rsidR="003F0F78">
        <w:rPr>
          <w:b/>
          <w:bCs/>
          <w:sz w:val="28"/>
          <w:szCs w:val="28"/>
        </w:rPr>
        <w:t xml:space="preserve">główny i </w:t>
      </w:r>
      <w:r w:rsidR="0019509F" w:rsidRPr="0019509F">
        <w:rPr>
          <w:b/>
          <w:bCs/>
          <w:sz w:val="28"/>
          <w:szCs w:val="28"/>
        </w:rPr>
        <w:t xml:space="preserve">nadrzędny cel </w:t>
      </w:r>
      <w:r w:rsidR="0019509F">
        <w:rPr>
          <w:b/>
          <w:bCs/>
          <w:sz w:val="28"/>
          <w:szCs w:val="28"/>
        </w:rPr>
        <w:t xml:space="preserve">życia </w:t>
      </w:r>
      <w:r w:rsidR="00CB65FD">
        <w:rPr>
          <w:b/>
          <w:bCs/>
          <w:sz w:val="28"/>
          <w:szCs w:val="28"/>
        </w:rPr>
        <w:t xml:space="preserve">każdego </w:t>
      </w:r>
      <w:r w:rsidR="0019509F" w:rsidRPr="0019509F">
        <w:rPr>
          <w:b/>
          <w:bCs/>
          <w:sz w:val="28"/>
          <w:szCs w:val="28"/>
        </w:rPr>
        <w:t>człowieka</w:t>
      </w:r>
      <w:r w:rsidR="00CB65FD">
        <w:rPr>
          <w:b/>
          <w:bCs/>
          <w:sz w:val="28"/>
          <w:szCs w:val="28"/>
        </w:rPr>
        <w:t xml:space="preserve"> na Ziemi</w:t>
      </w:r>
    </w:p>
    <w:p w14:paraId="36468165" w14:textId="32A7EDBD" w:rsidR="004E5841" w:rsidRPr="004E5841" w:rsidRDefault="004E5841" w:rsidP="00A06FFF">
      <w:pPr>
        <w:jc w:val="center"/>
        <w:rPr>
          <w:b/>
          <w:bCs/>
          <w:sz w:val="24"/>
          <w:szCs w:val="24"/>
        </w:rPr>
      </w:pPr>
      <w:r w:rsidRPr="004E5841">
        <w:rPr>
          <w:b/>
          <w:bCs/>
          <w:sz w:val="24"/>
          <w:szCs w:val="24"/>
        </w:rPr>
        <w:t>&gt;&gt;</w:t>
      </w:r>
      <w:r w:rsidR="00045DA6">
        <w:rPr>
          <w:b/>
          <w:bCs/>
          <w:sz w:val="24"/>
          <w:szCs w:val="24"/>
        </w:rPr>
        <w:t xml:space="preserve"> </w:t>
      </w:r>
      <w:r w:rsidRPr="004E5841">
        <w:rPr>
          <w:b/>
          <w:bCs/>
          <w:sz w:val="24"/>
          <w:szCs w:val="24"/>
        </w:rPr>
        <w:t>Żyjemy dla Ludzi nie dla pieniędzy</w:t>
      </w:r>
      <w:r w:rsidR="00045DA6">
        <w:rPr>
          <w:b/>
          <w:bCs/>
          <w:sz w:val="24"/>
          <w:szCs w:val="24"/>
        </w:rPr>
        <w:t xml:space="preserve"> </w:t>
      </w:r>
      <w:r w:rsidRPr="004E5841">
        <w:rPr>
          <w:b/>
          <w:bCs/>
          <w:sz w:val="24"/>
          <w:szCs w:val="24"/>
        </w:rPr>
        <w:t>&lt;&lt;</w:t>
      </w:r>
    </w:p>
    <w:p w14:paraId="790ED894" w14:textId="58D9B46E" w:rsidR="00A06FFF" w:rsidRPr="00B32EE3" w:rsidRDefault="00A06FFF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po co przychodzimy tu na ziemię ? </w:t>
      </w:r>
      <w:r w:rsidR="00A873EC">
        <w:rPr>
          <w:sz w:val="20"/>
          <w:szCs w:val="20"/>
        </w:rPr>
        <w:t>Z</w:t>
      </w:r>
      <w:r w:rsidRPr="00B32EE3">
        <w:rPr>
          <w:sz w:val="20"/>
          <w:szCs w:val="20"/>
        </w:rPr>
        <w:t xml:space="preserve">arabiać ? </w:t>
      </w:r>
      <w:r w:rsidR="00A873EC">
        <w:rPr>
          <w:sz w:val="20"/>
          <w:szCs w:val="20"/>
        </w:rPr>
        <w:t>D</w:t>
      </w:r>
      <w:r w:rsidRPr="00B32EE3">
        <w:rPr>
          <w:sz w:val="20"/>
          <w:szCs w:val="20"/>
        </w:rPr>
        <w:t xml:space="preserve">orabiać się ponad wszystko ? </w:t>
      </w:r>
      <w:r w:rsidR="00A873EC">
        <w:rPr>
          <w:sz w:val="20"/>
          <w:szCs w:val="20"/>
        </w:rPr>
        <w:t>Za wszelką cenę ? Kosztem swoim i innych ?</w:t>
      </w:r>
      <w:r w:rsidRPr="00B32EE3">
        <w:rPr>
          <w:sz w:val="20"/>
          <w:szCs w:val="20"/>
        </w:rPr>
        <w:br/>
        <w:t xml:space="preserve">  Rozwijać się duchowo, </w:t>
      </w:r>
      <w:r w:rsidR="00EF659D" w:rsidRPr="00B32EE3">
        <w:rPr>
          <w:sz w:val="20"/>
          <w:szCs w:val="20"/>
        </w:rPr>
        <w:t xml:space="preserve">zdobywać coraz większą świadomość czyli: </w:t>
      </w:r>
      <w:r w:rsidRPr="00B32EE3">
        <w:rPr>
          <w:sz w:val="20"/>
          <w:szCs w:val="20"/>
        </w:rPr>
        <w:t xml:space="preserve">doświadczać, </w:t>
      </w:r>
      <w:r w:rsidR="00EF659D" w:rsidRPr="00B32EE3">
        <w:rPr>
          <w:sz w:val="20"/>
          <w:szCs w:val="20"/>
        </w:rPr>
        <w:t xml:space="preserve">uczyć się, </w:t>
      </w:r>
      <w:r w:rsidRPr="00B32EE3">
        <w:rPr>
          <w:sz w:val="20"/>
          <w:szCs w:val="20"/>
        </w:rPr>
        <w:t>pomagać,</w:t>
      </w:r>
      <w:r w:rsidR="005C3F14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wspierać, dzielić się itp.</w:t>
      </w:r>
      <w:r w:rsidR="005C3F14">
        <w:rPr>
          <w:sz w:val="20"/>
          <w:szCs w:val="20"/>
        </w:rPr>
        <w:br/>
        <w:t xml:space="preserve">  </w:t>
      </w:r>
      <w:r w:rsidR="00BB2898" w:rsidRPr="00B32EE3">
        <w:rPr>
          <w:sz w:val="20"/>
          <w:szCs w:val="20"/>
        </w:rPr>
        <w:t xml:space="preserve">Wszyscy jesteśmy braćmi i siostrami – dziećmi Bożymi (mówił o tym </w:t>
      </w:r>
      <w:r w:rsidR="007B4663">
        <w:rPr>
          <w:sz w:val="20"/>
          <w:szCs w:val="20"/>
        </w:rPr>
        <w:t xml:space="preserve">często </w:t>
      </w:r>
      <w:r w:rsidR="00BB2898" w:rsidRPr="00B32EE3">
        <w:rPr>
          <w:sz w:val="20"/>
          <w:szCs w:val="20"/>
        </w:rPr>
        <w:t>Jezus)</w:t>
      </w:r>
      <w:r w:rsidR="005C3F14">
        <w:rPr>
          <w:sz w:val="20"/>
          <w:szCs w:val="20"/>
        </w:rPr>
        <w:t xml:space="preserve"> – czy biedni, brudni, czy innej rasy</w:t>
      </w:r>
      <w:r w:rsidR="007B4663">
        <w:rPr>
          <w:sz w:val="20"/>
          <w:szCs w:val="20"/>
        </w:rPr>
        <w:t>.</w:t>
      </w:r>
      <w:r w:rsidRPr="00B32EE3">
        <w:rPr>
          <w:sz w:val="20"/>
          <w:szCs w:val="20"/>
        </w:rPr>
        <w:br/>
        <w:t xml:space="preserve">  Materia jest potrzebna żeby przeżyć, mieć na </w:t>
      </w:r>
      <w:r w:rsidR="005C3F14">
        <w:rPr>
          <w:sz w:val="20"/>
          <w:szCs w:val="20"/>
        </w:rPr>
        <w:t xml:space="preserve">godną </w:t>
      </w:r>
      <w:r w:rsidRPr="00B32EE3">
        <w:rPr>
          <w:sz w:val="20"/>
          <w:szCs w:val="20"/>
        </w:rPr>
        <w:t>realizację naszego życia</w:t>
      </w:r>
      <w:r w:rsidR="00A873EC">
        <w:rPr>
          <w:sz w:val="20"/>
          <w:szCs w:val="20"/>
        </w:rPr>
        <w:t>, marzeń zgodnych z miłością bezwarunkową</w:t>
      </w:r>
      <w:r w:rsidR="00EF659D" w:rsidRPr="00B32EE3">
        <w:rPr>
          <w:sz w:val="20"/>
          <w:szCs w:val="20"/>
        </w:rPr>
        <w:t>.</w:t>
      </w:r>
    </w:p>
    <w:p w14:paraId="782C5F59" w14:textId="592B53C8" w:rsidR="00C1789B" w:rsidRDefault="00C1789B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>- podstawą rozwoju duchowego jest pokochanie, pełne zaakceptowanie siebie takim jakim jestem.</w:t>
      </w:r>
      <w:r w:rsidRPr="00B32EE3">
        <w:rPr>
          <w:sz w:val="20"/>
          <w:szCs w:val="20"/>
        </w:rPr>
        <w:br/>
        <w:t xml:space="preserve">  Jeżeli osiągniemy ten status to automatycznie pokochamy wszystko i wszystkich (łącznie z teściową </w:t>
      </w:r>
      <w:r w:rsidRPr="00B32E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2EE3">
        <w:rPr>
          <w:sz w:val="20"/>
          <w:szCs w:val="20"/>
        </w:rPr>
        <w:t>).</w:t>
      </w:r>
      <w:r w:rsidRPr="00B32EE3">
        <w:rPr>
          <w:sz w:val="20"/>
          <w:szCs w:val="20"/>
        </w:rPr>
        <w:br/>
        <w:t xml:space="preserve">  Nie ma innej drogi do Boga, do Stwórcy, należy zacząć od siebie. Czyli </w:t>
      </w:r>
      <w:r w:rsidR="00F36E49">
        <w:rPr>
          <w:sz w:val="20"/>
          <w:szCs w:val="20"/>
        </w:rPr>
        <w:t xml:space="preserve">ma być </w:t>
      </w:r>
      <w:r w:rsidRPr="00B32EE3">
        <w:rPr>
          <w:sz w:val="20"/>
          <w:szCs w:val="20"/>
        </w:rPr>
        <w:t>czas na odpoczynek, długi sen</w:t>
      </w:r>
      <w:r w:rsidR="001E2771" w:rsidRPr="00B32EE3">
        <w:rPr>
          <w:sz w:val="20"/>
          <w:szCs w:val="20"/>
        </w:rPr>
        <w:t>,</w:t>
      </w:r>
      <w:r w:rsidR="001E2771" w:rsidRPr="00B32EE3">
        <w:rPr>
          <w:sz w:val="20"/>
          <w:szCs w:val="20"/>
        </w:rPr>
        <w:br/>
        <w:t xml:space="preserve">  </w:t>
      </w:r>
      <w:r w:rsidRPr="00B32EE3">
        <w:rPr>
          <w:sz w:val="20"/>
          <w:szCs w:val="20"/>
        </w:rPr>
        <w:t>realizację</w:t>
      </w:r>
      <w:r w:rsidR="001E2771" w:rsidRPr="00B32EE3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marzeń, zdrowe, lekkie odżywianie, pozbycie się nałogów, złych nawyków</w:t>
      </w:r>
      <w:r w:rsidR="00AE4904" w:rsidRPr="00B32EE3">
        <w:rPr>
          <w:sz w:val="20"/>
          <w:szCs w:val="20"/>
        </w:rPr>
        <w:t>, pomoc bliźniemu</w:t>
      </w:r>
      <w:r w:rsidRPr="00B32EE3">
        <w:rPr>
          <w:sz w:val="20"/>
          <w:szCs w:val="20"/>
        </w:rPr>
        <w:t xml:space="preserve"> itp.</w:t>
      </w:r>
      <w:r w:rsidR="00063E14">
        <w:rPr>
          <w:sz w:val="20"/>
          <w:szCs w:val="20"/>
        </w:rPr>
        <w:br/>
        <w:t xml:space="preserve">  Fundamentem jest</w:t>
      </w:r>
      <w:r w:rsidR="00063E14" w:rsidRPr="00063E14">
        <w:rPr>
          <w:sz w:val="20"/>
          <w:szCs w:val="20"/>
        </w:rPr>
        <w:t xml:space="preserve"> szanowanie siebie, kochanie siebie, bycie miłym i hojnym dla siebie i robienie tego samego dla innych</w:t>
      </w:r>
      <w:r w:rsidR="00063E14">
        <w:rPr>
          <w:sz w:val="20"/>
          <w:szCs w:val="20"/>
        </w:rPr>
        <w:t>.</w:t>
      </w:r>
    </w:p>
    <w:p w14:paraId="04DBF37B" w14:textId="0A06E27B" w:rsidR="00A87587" w:rsidRDefault="00A87587" w:rsidP="00A06FFF">
      <w:pPr>
        <w:rPr>
          <w:sz w:val="20"/>
          <w:szCs w:val="20"/>
        </w:rPr>
      </w:pPr>
      <w:r>
        <w:rPr>
          <w:sz w:val="20"/>
          <w:szCs w:val="20"/>
        </w:rPr>
        <w:t>- podstawą jest również praca duchowa: modlitwa, medytacja, afirmacja, wizualizacja itp. Zawsze ma być w trybie obecnym</w:t>
      </w:r>
      <w:r>
        <w:rPr>
          <w:sz w:val="20"/>
          <w:szCs w:val="20"/>
        </w:rPr>
        <w:br/>
        <w:t xml:space="preserve">  czyli: Kocham i akceptuje siebie takim jakim jestem. Jestem szczęśliwy. Jestem zdrowy, silny tu i teraz. Itp.</w:t>
      </w:r>
    </w:p>
    <w:p w14:paraId="452B3F28" w14:textId="2FE97367" w:rsidR="00A87587" w:rsidRPr="00B32EE3" w:rsidRDefault="00A87587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warto skupić się w czasie przesileń, zaćmień, pełni i innych istotnych okresach. </w:t>
      </w:r>
      <w:r w:rsidR="00574A93">
        <w:rPr>
          <w:sz w:val="20"/>
          <w:szCs w:val="20"/>
        </w:rPr>
        <w:t>Dużo można zyskać w tych momentach.</w:t>
      </w:r>
      <w:r>
        <w:rPr>
          <w:sz w:val="20"/>
          <w:szCs w:val="20"/>
        </w:rPr>
        <w:br/>
        <w:t xml:space="preserve">   Wyciszenie tego dnia, palić świece, medytować</w:t>
      </w:r>
      <w:r w:rsidR="00574A93">
        <w:rPr>
          <w:sz w:val="20"/>
          <w:szCs w:val="20"/>
        </w:rPr>
        <w:t>, nie wyjeżdżać, nie załatwiać spraw – spokój wew. I harmonia.</w:t>
      </w:r>
    </w:p>
    <w:p w14:paraId="5B2841FE" w14:textId="454F815C" w:rsidR="00960ECC" w:rsidRDefault="00960ECC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- jeżeli ktoś </w:t>
      </w:r>
      <w:r w:rsidR="00063E14">
        <w:rPr>
          <w:sz w:val="20"/>
          <w:szCs w:val="20"/>
        </w:rPr>
        <w:t xml:space="preserve">mówi że </w:t>
      </w:r>
      <w:r w:rsidRPr="00B32EE3">
        <w:rPr>
          <w:sz w:val="20"/>
          <w:szCs w:val="20"/>
        </w:rPr>
        <w:t>nie wierzy w Boga to nie wierzy w siebie. Jesteśmy wierną, boską kopią i pełną boskość</w:t>
      </w:r>
      <w:r w:rsidRPr="00B32EE3">
        <w:rPr>
          <w:sz w:val="20"/>
          <w:szCs w:val="20"/>
        </w:rPr>
        <w:br/>
        <w:t xml:space="preserve">   każdy ma w sobie (w swojej duszy). Jest sam odpowiedzialny za siebi</w:t>
      </w:r>
      <w:r w:rsidR="0019509F" w:rsidRPr="00B32EE3">
        <w:rPr>
          <w:sz w:val="20"/>
          <w:szCs w:val="20"/>
        </w:rPr>
        <w:t>e i</w:t>
      </w:r>
      <w:r w:rsidRPr="00B32EE3">
        <w:rPr>
          <w:sz w:val="20"/>
          <w:szCs w:val="20"/>
        </w:rPr>
        <w:t xml:space="preserve"> za swoje czyny</w:t>
      </w:r>
      <w:r w:rsidR="0019509F" w:rsidRPr="00B32EE3">
        <w:rPr>
          <w:sz w:val="20"/>
          <w:szCs w:val="20"/>
        </w:rPr>
        <w:t>.</w:t>
      </w:r>
    </w:p>
    <w:p w14:paraId="7FB458E7" w14:textId="4BBC6A85" w:rsidR="001A0319" w:rsidRDefault="001A0319" w:rsidP="00A06FFF">
      <w:pPr>
        <w:rPr>
          <w:sz w:val="20"/>
          <w:szCs w:val="20"/>
        </w:rPr>
      </w:pPr>
      <w:r>
        <w:rPr>
          <w:sz w:val="20"/>
          <w:szCs w:val="20"/>
        </w:rPr>
        <w:t>- Bóg, Stwórca jest „bezwzględną” miłością, oddany wszystkiemu temu co stworzył wystarczy wyciągnąć rękę będąc w stanie</w:t>
      </w:r>
      <w:r>
        <w:rPr>
          <w:sz w:val="20"/>
          <w:szCs w:val="20"/>
        </w:rPr>
        <w:br/>
        <w:t xml:space="preserve">  równowagi, spokoju. Nie karze, nie osądza bo zaprzeczyłby samemu sobie ponieważ jest czystą miłością.</w:t>
      </w:r>
    </w:p>
    <w:p w14:paraId="74406F00" w14:textId="30597153" w:rsidR="009817E6" w:rsidRPr="00B32EE3" w:rsidRDefault="009817E6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wieki temu w religiach „rozdzielono” Boga i człowieka. Od tamtej pory Bóg jest ponad wszystko a człowiek </w:t>
      </w:r>
      <w:r w:rsidR="001A0319">
        <w:rPr>
          <w:sz w:val="20"/>
          <w:szCs w:val="20"/>
        </w:rPr>
        <w:t>„</w:t>
      </w:r>
      <w:r>
        <w:rPr>
          <w:sz w:val="20"/>
          <w:szCs w:val="20"/>
        </w:rPr>
        <w:t>nikim</w:t>
      </w:r>
      <w:r w:rsidR="001A0319">
        <w:rPr>
          <w:sz w:val="20"/>
          <w:szCs w:val="20"/>
        </w:rPr>
        <w:t>”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  Bóstwom wznoszono kosztowne świątynie a ludzkość była i jest poniewierana,</w:t>
      </w:r>
      <w:r w:rsidR="001A0319">
        <w:rPr>
          <w:sz w:val="20"/>
          <w:szCs w:val="20"/>
        </w:rPr>
        <w:t xml:space="preserve"> okradana,</w:t>
      </w:r>
      <w:r>
        <w:rPr>
          <w:sz w:val="20"/>
          <w:szCs w:val="20"/>
        </w:rPr>
        <w:t xml:space="preserve"> mordowana, wykorzystywana itp.</w:t>
      </w:r>
    </w:p>
    <w:p w14:paraId="3F1E4B11" w14:textId="061AF7EB" w:rsidR="00960ECC" w:rsidRDefault="00960ECC" w:rsidP="00960ECC">
      <w:pPr>
        <w:rPr>
          <w:sz w:val="20"/>
          <w:szCs w:val="20"/>
        </w:rPr>
      </w:pPr>
      <w:r w:rsidRPr="00B32EE3">
        <w:rPr>
          <w:sz w:val="20"/>
          <w:szCs w:val="20"/>
        </w:rPr>
        <w:t>- żadna religia nie „załatwi”, nie pomoże rozliczyć, skasować wszelkich czynów (grzechów) każdego</w:t>
      </w:r>
      <w:r w:rsidRPr="00B32EE3">
        <w:rPr>
          <w:sz w:val="20"/>
          <w:szCs w:val="20"/>
        </w:rPr>
        <w:br/>
        <w:t xml:space="preserve">  człowieka. Każdy człowiek odpowiada i rozlicza się sam przed sobą – za myśli, czyny i słowa.</w:t>
      </w:r>
    </w:p>
    <w:p w14:paraId="1435D806" w14:textId="30465B42" w:rsidR="00C52122" w:rsidRDefault="00C52122" w:rsidP="00960ECC">
      <w:pPr>
        <w:rPr>
          <w:sz w:val="20"/>
          <w:szCs w:val="20"/>
        </w:rPr>
      </w:pPr>
      <w:r>
        <w:rPr>
          <w:sz w:val="20"/>
          <w:szCs w:val="20"/>
        </w:rPr>
        <w:t>- do połączenia, kontaktu z Bogiem nie jest potrzebny żaden pośrednik (np.</w:t>
      </w:r>
      <w:r w:rsidR="00411B49">
        <w:rPr>
          <w:sz w:val="20"/>
          <w:szCs w:val="20"/>
        </w:rPr>
        <w:t xml:space="preserve"> </w:t>
      </w:r>
      <w:r>
        <w:rPr>
          <w:sz w:val="20"/>
          <w:szCs w:val="20"/>
        </w:rPr>
        <w:t>religie). Do miłości, do Boga niezbędna jest miłość</w:t>
      </w:r>
      <w:r w:rsidR="00411B49">
        <w:rPr>
          <w:sz w:val="20"/>
          <w:szCs w:val="20"/>
        </w:rPr>
        <w:t xml:space="preserve">    </w:t>
      </w:r>
      <w:r w:rsidR="00411B49">
        <w:rPr>
          <w:sz w:val="20"/>
          <w:szCs w:val="20"/>
        </w:rPr>
        <w:br/>
        <w:t xml:space="preserve">  do siebie</w:t>
      </w:r>
      <w:r>
        <w:rPr>
          <w:sz w:val="20"/>
          <w:szCs w:val="20"/>
        </w:rPr>
        <w:t>,</w:t>
      </w:r>
      <w:r w:rsidR="00411B49">
        <w:rPr>
          <w:sz w:val="20"/>
          <w:szCs w:val="20"/>
        </w:rPr>
        <w:t xml:space="preserve"> </w:t>
      </w:r>
      <w:r>
        <w:rPr>
          <w:sz w:val="20"/>
          <w:szCs w:val="20"/>
        </w:rPr>
        <w:t>do bliźniego (każdego) bez względu kim jest, miłość do ziemi i całego otaczającego</w:t>
      </w:r>
      <w:r w:rsidR="00411B49">
        <w:rPr>
          <w:sz w:val="20"/>
          <w:szCs w:val="20"/>
        </w:rPr>
        <w:t xml:space="preserve"> </w:t>
      </w:r>
      <w:r>
        <w:rPr>
          <w:sz w:val="20"/>
          <w:szCs w:val="20"/>
        </w:rPr>
        <w:t>świata. Innej drogi</w:t>
      </w:r>
      <w:r w:rsidR="00411B49">
        <w:rPr>
          <w:sz w:val="20"/>
          <w:szCs w:val="20"/>
        </w:rPr>
        <w:t xml:space="preserve"> nie ma.     </w:t>
      </w:r>
      <w:r w:rsidR="00411B49">
        <w:rPr>
          <w:sz w:val="20"/>
          <w:szCs w:val="20"/>
        </w:rPr>
        <w:br/>
        <w:t xml:space="preserve">  Tylko współpraca, miłość, szacunek z otaczającym światem łączy z Bogiem, z miłością, świadomością, </w:t>
      </w:r>
      <w:r w:rsidR="008F63BF">
        <w:rPr>
          <w:sz w:val="20"/>
          <w:szCs w:val="20"/>
        </w:rPr>
        <w:t>daje awans duchowy.</w:t>
      </w:r>
    </w:p>
    <w:p w14:paraId="6C33CD76" w14:textId="06F5EEF7" w:rsidR="00096D44" w:rsidRPr="00B32EE3" w:rsidRDefault="00096D44" w:rsidP="00960ECC">
      <w:pPr>
        <w:rPr>
          <w:sz w:val="20"/>
          <w:szCs w:val="20"/>
        </w:rPr>
      </w:pPr>
      <w:r w:rsidRPr="00B32EE3">
        <w:rPr>
          <w:sz w:val="20"/>
          <w:szCs w:val="20"/>
        </w:rPr>
        <w:t>- podstawą egzystencji jest wolność – wolna wola. Należy szanować wybory drugiego człowieka.</w:t>
      </w:r>
      <w:r w:rsidRPr="00B32EE3">
        <w:rPr>
          <w:sz w:val="20"/>
          <w:szCs w:val="20"/>
        </w:rPr>
        <w:br/>
        <w:t xml:space="preserve">  Jeżeli chcemy pomóc bliźniemu to nic na siłę, jeśli nie chce dać mu spokój, może nie ten czas.</w:t>
      </w:r>
    </w:p>
    <w:p w14:paraId="678B70BB" w14:textId="05A14508" w:rsidR="00960ECC" w:rsidRPr="00B32EE3" w:rsidRDefault="00960ECC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>- tylko godne, uczciwe, pełne szacunku do otoczenia, spokojne życie umożliwia wzrost duchowy czyli</w:t>
      </w:r>
      <w:r w:rsidRPr="00B32EE3">
        <w:rPr>
          <w:sz w:val="20"/>
          <w:szCs w:val="20"/>
        </w:rPr>
        <w:br/>
        <w:t xml:space="preserve">  wieczne szczęście, radość - raj za życia i po śmierci.</w:t>
      </w:r>
    </w:p>
    <w:p w14:paraId="76105688" w14:textId="53316C44" w:rsidR="009D3C61" w:rsidRDefault="009D3C61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 xml:space="preserve"> - nie szukamy winnych za wszelkie problemy życiowe (</w:t>
      </w:r>
      <w:r w:rsidR="003F0F78" w:rsidRPr="00B32EE3">
        <w:rPr>
          <w:sz w:val="20"/>
          <w:szCs w:val="20"/>
        </w:rPr>
        <w:t>syndrom teściowej)</w:t>
      </w:r>
      <w:r w:rsidRPr="00B32EE3">
        <w:rPr>
          <w:sz w:val="20"/>
          <w:szCs w:val="20"/>
        </w:rPr>
        <w:t>. To my kreujemy swój codzienny</w:t>
      </w:r>
      <w:r w:rsidR="007762A1">
        <w:rPr>
          <w:sz w:val="20"/>
          <w:szCs w:val="20"/>
        </w:rPr>
        <w:t xml:space="preserve"> </w:t>
      </w:r>
      <w:r w:rsidRPr="00B32EE3">
        <w:rPr>
          <w:sz w:val="20"/>
          <w:szCs w:val="20"/>
        </w:rPr>
        <w:t>byt</w:t>
      </w:r>
      <w:r w:rsidR="003F0F78" w:rsidRPr="00B32EE3">
        <w:rPr>
          <w:sz w:val="20"/>
          <w:szCs w:val="20"/>
        </w:rPr>
        <w:t xml:space="preserve">, </w:t>
      </w:r>
      <w:r w:rsidR="007762A1">
        <w:rPr>
          <w:sz w:val="20"/>
          <w:szCs w:val="20"/>
        </w:rPr>
        <w:br/>
        <w:t xml:space="preserve">   </w:t>
      </w:r>
      <w:r w:rsidR="003F0F78" w:rsidRPr="00B32EE3">
        <w:rPr>
          <w:sz w:val="20"/>
          <w:szCs w:val="20"/>
        </w:rPr>
        <w:t xml:space="preserve">każdy człowiek jest sam odpowiedzialny za to co ma, za swoje życie, </w:t>
      </w:r>
      <w:r w:rsidR="007762A1">
        <w:rPr>
          <w:sz w:val="20"/>
          <w:szCs w:val="20"/>
        </w:rPr>
        <w:t>czy jest szczęśliwy, zdrowy, biedny czy bogaty</w:t>
      </w:r>
      <w:r w:rsidR="003F0F78" w:rsidRPr="00B32EE3">
        <w:rPr>
          <w:sz w:val="20"/>
          <w:szCs w:val="20"/>
        </w:rPr>
        <w:t xml:space="preserve"> itp.</w:t>
      </w:r>
    </w:p>
    <w:p w14:paraId="4D005F7F" w14:textId="75587E0C" w:rsidR="004D263F" w:rsidRPr="00B32EE3" w:rsidRDefault="004D263F" w:rsidP="00A06FFF">
      <w:pPr>
        <w:rPr>
          <w:sz w:val="20"/>
          <w:szCs w:val="20"/>
        </w:rPr>
      </w:pPr>
      <w:r>
        <w:rPr>
          <w:sz w:val="20"/>
          <w:szCs w:val="20"/>
        </w:rPr>
        <w:t xml:space="preserve">- „pielęgnowana” złość może tworzyć nienawiść co </w:t>
      </w:r>
      <w:r w:rsidR="00035488">
        <w:rPr>
          <w:sz w:val="20"/>
          <w:szCs w:val="20"/>
        </w:rPr>
        <w:t>z czasem</w:t>
      </w:r>
      <w:r>
        <w:rPr>
          <w:sz w:val="20"/>
          <w:szCs w:val="20"/>
        </w:rPr>
        <w:t xml:space="preserve"> może być efektem różnych chorób (szczególnie nowotwory),</w:t>
      </w:r>
      <w:r>
        <w:rPr>
          <w:sz w:val="20"/>
          <w:szCs w:val="20"/>
        </w:rPr>
        <w:br/>
        <w:t xml:space="preserve">   niebezpieczne zdarzenia (wypadki), ogólne problemy. Nie dopuszczać do tworzenia złości</w:t>
      </w:r>
      <w:r w:rsidR="00DA2CA0">
        <w:rPr>
          <w:sz w:val="20"/>
          <w:szCs w:val="20"/>
        </w:rPr>
        <w:t>, unikać osób i wszelkich zdarzeń</w:t>
      </w:r>
      <w:r w:rsidR="00DA2CA0">
        <w:rPr>
          <w:sz w:val="20"/>
          <w:szCs w:val="20"/>
        </w:rPr>
        <w:br/>
        <w:t xml:space="preserve">   powodujących emocje, odpuszczać, wybaczać itp. – bo uderzy to głównie emitującego negatywne emocje.</w:t>
      </w:r>
      <w:r w:rsidR="00DA2CA0">
        <w:rPr>
          <w:sz w:val="20"/>
          <w:szCs w:val="20"/>
        </w:rPr>
        <w:br/>
        <w:t xml:space="preserve">   Złość, nienawiść są jednym z głównych problemów na świecie: wojny, cierpienie głód, bieda itd.</w:t>
      </w:r>
      <w:r w:rsidR="00AF3DF9">
        <w:rPr>
          <w:sz w:val="20"/>
          <w:szCs w:val="20"/>
        </w:rPr>
        <w:br/>
        <w:t xml:space="preserve">   Jest przeciwieństwem miłości, hamuje rozwój duchowy – nasz główny cel pobytu na ziemi.</w:t>
      </w:r>
    </w:p>
    <w:p w14:paraId="6FA4256B" w14:textId="2ADECCA1" w:rsidR="00EF659D" w:rsidRDefault="00EF659D" w:rsidP="00A06FFF">
      <w:pPr>
        <w:rPr>
          <w:sz w:val="20"/>
          <w:szCs w:val="20"/>
        </w:rPr>
      </w:pPr>
      <w:r w:rsidRPr="00B32EE3">
        <w:rPr>
          <w:sz w:val="20"/>
          <w:szCs w:val="20"/>
        </w:rPr>
        <w:t>- w duchowości</w:t>
      </w:r>
      <w:r w:rsidR="00AF3DF9">
        <w:rPr>
          <w:sz w:val="20"/>
          <w:szCs w:val="20"/>
        </w:rPr>
        <w:t>, miłości</w:t>
      </w:r>
      <w:r w:rsidRPr="00B32EE3">
        <w:rPr>
          <w:sz w:val="20"/>
          <w:szCs w:val="20"/>
        </w:rPr>
        <w:t xml:space="preserve"> (świadomości ) jest wszystko czego pragniemy w kwestii materii i ducha</w:t>
      </w:r>
      <w:r w:rsidR="00682469" w:rsidRPr="00B32EE3">
        <w:rPr>
          <w:sz w:val="20"/>
          <w:szCs w:val="20"/>
        </w:rPr>
        <w:t>:</w:t>
      </w:r>
      <w:r w:rsidR="00682469" w:rsidRPr="00B32EE3">
        <w:rPr>
          <w:sz w:val="20"/>
          <w:szCs w:val="20"/>
        </w:rPr>
        <w:br/>
        <w:t xml:space="preserve">  mądrość, szczęście, pomyślność, radość, wszelkie bogactwo, dobrobyt, spokój, wolność</w:t>
      </w:r>
      <w:r w:rsidR="008C71BF" w:rsidRPr="00B32EE3">
        <w:rPr>
          <w:sz w:val="20"/>
          <w:szCs w:val="20"/>
        </w:rPr>
        <w:t xml:space="preserve"> itp. i itd.</w:t>
      </w:r>
    </w:p>
    <w:p w14:paraId="6B53A572" w14:textId="754E4991" w:rsidR="00CB65FD" w:rsidRDefault="00997340" w:rsidP="00A06FFF">
      <w:pPr>
        <w:rPr>
          <w:sz w:val="20"/>
          <w:szCs w:val="20"/>
        </w:rPr>
      </w:pPr>
      <w:r>
        <w:rPr>
          <w:sz w:val="20"/>
          <w:szCs w:val="20"/>
        </w:rPr>
        <w:t>- odpowiedzialność za całokształt naszego życia i dzieci jest wyłącznie nasza. Nie państwa, szkoły, religii czy innych osób.</w:t>
      </w:r>
    </w:p>
    <w:p w14:paraId="576946C5" w14:textId="77777777" w:rsidR="00976E96" w:rsidRPr="00B32EE3" w:rsidRDefault="00976E96" w:rsidP="00A06FFF">
      <w:pPr>
        <w:rPr>
          <w:sz w:val="20"/>
          <w:szCs w:val="20"/>
        </w:rPr>
      </w:pPr>
    </w:p>
    <w:p w14:paraId="0A5AA7D8" w14:textId="294DDB32" w:rsidR="00CB65FD" w:rsidRDefault="00CB65FD" w:rsidP="007762A1">
      <w:pPr>
        <w:jc w:val="center"/>
        <w:rPr>
          <w:sz w:val="20"/>
          <w:szCs w:val="20"/>
        </w:rPr>
      </w:pPr>
      <w:r w:rsidRPr="00B32EE3">
        <w:rPr>
          <w:sz w:val="20"/>
          <w:szCs w:val="20"/>
        </w:rPr>
        <w:t xml:space="preserve">Nie każdy może się zgadzać z powyższymi informacjami. </w:t>
      </w:r>
      <w:r w:rsidR="007762A1">
        <w:rPr>
          <w:sz w:val="20"/>
          <w:szCs w:val="20"/>
        </w:rPr>
        <w:br/>
      </w:r>
      <w:r w:rsidRPr="00B32EE3">
        <w:rPr>
          <w:sz w:val="20"/>
          <w:szCs w:val="20"/>
        </w:rPr>
        <w:t>To jest moja świadomość, to są moje odczucia, doświadczenia od połowy lat 90.</w:t>
      </w:r>
      <w:r w:rsidR="00997340">
        <w:rPr>
          <w:sz w:val="20"/>
          <w:szCs w:val="20"/>
        </w:rPr>
        <w:br/>
        <w:t>Dzielenie się jest naszym „obowiązkiem” – co niniejszym czynię</w:t>
      </w:r>
    </w:p>
    <w:p w14:paraId="05AA8BE2" w14:textId="7CCCE095" w:rsidR="00AC2723" w:rsidRPr="00976E96" w:rsidRDefault="007762A1" w:rsidP="00976E96">
      <w:pPr>
        <w:jc w:val="center"/>
        <w:rPr>
          <w:sz w:val="20"/>
          <w:szCs w:val="20"/>
        </w:rPr>
      </w:pPr>
      <w:r w:rsidRPr="00B32EE3">
        <w:rPr>
          <w:sz w:val="20"/>
          <w:szCs w:val="20"/>
        </w:rPr>
        <w:t>Wszystkie powyższe sposoby są przez naszą rodzinę stosowane na co dzień.</w:t>
      </w:r>
      <w:r w:rsidRPr="00B32EE3">
        <w:rPr>
          <w:sz w:val="20"/>
          <w:szCs w:val="20"/>
        </w:rPr>
        <w:br/>
        <w:t xml:space="preserve">Są pytania? – 507 600 680 Bogdan </w:t>
      </w:r>
      <w:proofErr w:type="spellStart"/>
      <w:r w:rsidRPr="00B32EE3">
        <w:rPr>
          <w:sz w:val="20"/>
          <w:szCs w:val="20"/>
        </w:rPr>
        <w:t>Ryczko</w:t>
      </w:r>
      <w:proofErr w:type="spellEnd"/>
      <w:r w:rsidR="00E454F2">
        <w:rPr>
          <w:sz w:val="20"/>
          <w:szCs w:val="20"/>
        </w:rPr>
        <w:br/>
        <w:t>www.</w:t>
      </w:r>
      <w:r w:rsidR="00E454F2" w:rsidRPr="00E454F2">
        <w:rPr>
          <w:sz w:val="20"/>
          <w:szCs w:val="20"/>
        </w:rPr>
        <w:t>uzdrawianie.uzdrawianie.org</w:t>
      </w:r>
    </w:p>
    <w:sectPr w:rsidR="00AC2723" w:rsidRPr="00976E96" w:rsidSect="00B32EE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BE"/>
    <w:rsid w:val="00035488"/>
    <w:rsid w:val="00045327"/>
    <w:rsid w:val="00045DA6"/>
    <w:rsid w:val="00052878"/>
    <w:rsid w:val="00063E14"/>
    <w:rsid w:val="0007010B"/>
    <w:rsid w:val="00096D44"/>
    <w:rsid w:val="000E6E84"/>
    <w:rsid w:val="0010417F"/>
    <w:rsid w:val="00104349"/>
    <w:rsid w:val="00126311"/>
    <w:rsid w:val="00131763"/>
    <w:rsid w:val="0013553F"/>
    <w:rsid w:val="0019509F"/>
    <w:rsid w:val="001A0319"/>
    <w:rsid w:val="001B4F1D"/>
    <w:rsid w:val="001C53EE"/>
    <w:rsid w:val="001D0F85"/>
    <w:rsid w:val="001E2771"/>
    <w:rsid w:val="001E6C40"/>
    <w:rsid w:val="001E702F"/>
    <w:rsid w:val="00264381"/>
    <w:rsid w:val="00277D78"/>
    <w:rsid w:val="002F2700"/>
    <w:rsid w:val="003008D6"/>
    <w:rsid w:val="003011F0"/>
    <w:rsid w:val="00351025"/>
    <w:rsid w:val="00353967"/>
    <w:rsid w:val="003D6D46"/>
    <w:rsid w:val="003E780B"/>
    <w:rsid w:val="003F0F78"/>
    <w:rsid w:val="004002A2"/>
    <w:rsid w:val="00411B49"/>
    <w:rsid w:val="004628BE"/>
    <w:rsid w:val="0046688E"/>
    <w:rsid w:val="00481CEB"/>
    <w:rsid w:val="004A1296"/>
    <w:rsid w:val="004A52E4"/>
    <w:rsid w:val="004A60A8"/>
    <w:rsid w:val="004B120A"/>
    <w:rsid w:val="004D263F"/>
    <w:rsid w:val="004D52F7"/>
    <w:rsid w:val="004D7CC9"/>
    <w:rsid w:val="004E5841"/>
    <w:rsid w:val="00574A93"/>
    <w:rsid w:val="00585159"/>
    <w:rsid w:val="00593A0F"/>
    <w:rsid w:val="005B6D46"/>
    <w:rsid w:val="005C3F14"/>
    <w:rsid w:val="006721C1"/>
    <w:rsid w:val="00682469"/>
    <w:rsid w:val="006A5CD2"/>
    <w:rsid w:val="006B1E76"/>
    <w:rsid w:val="006C405D"/>
    <w:rsid w:val="006D7D57"/>
    <w:rsid w:val="00721B4E"/>
    <w:rsid w:val="007762A1"/>
    <w:rsid w:val="007849E8"/>
    <w:rsid w:val="007B4663"/>
    <w:rsid w:val="00827CE7"/>
    <w:rsid w:val="008875AA"/>
    <w:rsid w:val="00891266"/>
    <w:rsid w:val="008C0120"/>
    <w:rsid w:val="008C71BF"/>
    <w:rsid w:val="008F63BF"/>
    <w:rsid w:val="008F7E34"/>
    <w:rsid w:val="00960ECC"/>
    <w:rsid w:val="00976E96"/>
    <w:rsid w:val="0097770B"/>
    <w:rsid w:val="009817E6"/>
    <w:rsid w:val="00997340"/>
    <w:rsid w:val="00997FA6"/>
    <w:rsid w:val="009C2B6F"/>
    <w:rsid w:val="009C3555"/>
    <w:rsid w:val="009D3C61"/>
    <w:rsid w:val="009D50C9"/>
    <w:rsid w:val="009F5EF6"/>
    <w:rsid w:val="00A06846"/>
    <w:rsid w:val="00A06FFF"/>
    <w:rsid w:val="00A12A14"/>
    <w:rsid w:val="00A201DB"/>
    <w:rsid w:val="00A45010"/>
    <w:rsid w:val="00A873EC"/>
    <w:rsid w:val="00A87587"/>
    <w:rsid w:val="00AC2723"/>
    <w:rsid w:val="00AE4904"/>
    <w:rsid w:val="00AF3DF9"/>
    <w:rsid w:val="00B1015D"/>
    <w:rsid w:val="00B32EE3"/>
    <w:rsid w:val="00B65C78"/>
    <w:rsid w:val="00B86C98"/>
    <w:rsid w:val="00B927D7"/>
    <w:rsid w:val="00B92C47"/>
    <w:rsid w:val="00BA3945"/>
    <w:rsid w:val="00BB2898"/>
    <w:rsid w:val="00BB3DCA"/>
    <w:rsid w:val="00BB45EB"/>
    <w:rsid w:val="00BD2F07"/>
    <w:rsid w:val="00C1789B"/>
    <w:rsid w:val="00C46200"/>
    <w:rsid w:val="00C52122"/>
    <w:rsid w:val="00C95E5D"/>
    <w:rsid w:val="00CA4CA7"/>
    <w:rsid w:val="00CB65FD"/>
    <w:rsid w:val="00D13248"/>
    <w:rsid w:val="00DA2CA0"/>
    <w:rsid w:val="00DD0D07"/>
    <w:rsid w:val="00DD45E4"/>
    <w:rsid w:val="00DF1723"/>
    <w:rsid w:val="00E25435"/>
    <w:rsid w:val="00E43D01"/>
    <w:rsid w:val="00E454F2"/>
    <w:rsid w:val="00E861AD"/>
    <w:rsid w:val="00EA25F4"/>
    <w:rsid w:val="00EC2F7F"/>
    <w:rsid w:val="00EE4173"/>
    <w:rsid w:val="00EF612C"/>
    <w:rsid w:val="00EF659D"/>
    <w:rsid w:val="00F36E49"/>
    <w:rsid w:val="00F43378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5743"/>
  <w15:chartTrackingRefBased/>
  <w15:docId w15:val="{96243F58-53CD-4172-A3CF-9540049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9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945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1C53EE"/>
  </w:style>
  <w:style w:type="character" w:styleId="Uwydatnienie">
    <w:name w:val="Emphasis"/>
    <w:basedOn w:val="Domylnaczcionkaakapitu"/>
    <w:uiPriority w:val="20"/>
    <w:qFormat/>
    <w:rsid w:val="001C53E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tywatorwody.uzdrawian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atlantyk</dc:creator>
  <cp:keywords/>
  <dc:description/>
  <cp:lastModifiedBy>atlantyk</cp:lastModifiedBy>
  <cp:revision>88</cp:revision>
  <cp:lastPrinted>2021-06-25T07:07:00Z</cp:lastPrinted>
  <dcterms:created xsi:type="dcterms:W3CDTF">2021-04-28T03:37:00Z</dcterms:created>
  <dcterms:modified xsi:type="dcterms:W3CDTF">2021-06-25T07:07:00Z</dcterms:modified>
</cp:coreProperties>
</file>